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00E724" w14:textId="77777777" w:rsidR="002A6BD1" w:rsidRDefault="00F126CE" w:rsidP="00072407">
      <w:pPr>
        <w:widowControl w:val="0"/>
        <w:ind w:right="-93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2B00AAC" w14:textId="77777777" w:rsidR="002A6BD1" w:rsidRDefault="002A6BD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69643F9" w14:textId="3825A348" w:rsidR="002A6BD1" w:rsidRDefault="00F126C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1B621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1B621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1B621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Группа: </w:t>
      </w:r>
      <w:r w:rsidR="001B6214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1B6214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1B6214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1B6214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1B6214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1B621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1B6214">
        <w:rPr>
          <w:rFonts w:ascii="Times New Roman" w:eastAsia="Times New Roman" w:hAnsi="Times New Roman" w:cs="Times New Roman"/>
          <w:sz w:val="24"/>
          <w:szCs w:val="24"/>
          <w:u w:val="single"/>
        </w:rPr>
        <w:t>12.05 - 15.05.2026 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ФИО </w:t>
      </w:r>
      <w:r w:rsidR="001B6214">
        <w:rPr>
          <w:rFonts w:ascii="Times New Roman" w:eastAsia="Times New Roman" w:hAnsi="Times New Roman" w:cs="Times New Roman"/>
          <w:b/>
          <w:bCs/>
          <w:sz w:val="24"/>
          <w:szCs w:val="24"/>
        </w:rPr>
        <w:t>педагог</w:t>
      </w:r>
      <w:r w:rsidR="001B621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="001B6214" w:rsidRPr="001B6214">
        <w:rPr>
          <w:rFonts w:ascii="Times New Roman" w:eastAsia="Times New Roman" w:hAnsi="Times New Roman" w:cs="Times New Roman"/>
          <w:sz w:val="24"/>
          <w:szCs w:val="24"/>
          <w:u w:val="single"/>
        </w:rPr>
        <w:t>Махрина</w:t>
      </w:r>
      <w:r w:rsidR="001B6214" w:rsidRPr="001B621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="001B6214" w:rsidRPr="008A3379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Вера Андреевна</w:t>
      </w:r>
    </w:p>
    <w:p w14:paraId="0DBA78FB" w14:textId="414C6270" w:rsidR="002A6BD1" w:rsidRPr="00160486" w:rsidRDefault="001B6214" w:rsidP="0016048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16048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</w:t>
      </w:r>
      <w:r w:rsidR="00160486" w:rsidRPr="0016048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16048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tbl>
      <w:tblPr>
        <w:tblStyle w:val="a5"/>
        <w:tblW w:w="15585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76"/>
        <w:gridCol w:w="2550"/>
        <w:gridCol w:w="2693"/>
        <w:gridCol w:w="2835"/>
        <w:gridCol w:w="2835"/>
        <w:gridCol w:w="2696"/>
      </w:tblGrid>
      <w:tr w:rsidR="00072407" w14:paraId="51A39261" w14:textId="77777777" w:rsidTr="00072407">
        <w:tc>
          <w:tcPr>
            <w:tcW w:w="1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C000A3" w14:textId="77777777" w:rsidR="002A6BD1" w:rsidRDefault="00F126C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550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E543AE" w14:textId="77777777" w:rsidR="002A6BD1" w:rsidRDefault="00F126C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625B95" w14:textId="77777777" w:rsidR="002A6BD1" w:rsidRDefault="00F126C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600FDC" w14:textId="77777777" w:rsidR="002A6BD1" w:rsidRDefault="00F126C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4D559E" w14:textId="77777777" w:rsidR="002A6BD1" w:rsidRDefault="00F126C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96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DA816A" w14:textId="77777777" w:rsidR="002A6BD1" w:rsidRDefault="00F126C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072407" w14:paraId="317C66DC" w14:textId="77777777" w:rsidTr="00072407">
        <w:trPr>
          <w:trHeight w:val="320"/>
        </w:trPr>
        <w:tc>
          <w:tcPr>
            <w:tcW w:w="1976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336909" w14:textId="77777777" w:rsidR="002A6BD1" w:rsidRDefault="002A6B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130EC" w14:textId="77777777" w:rsidR="002A6BD1" w:rsidRDefault="002A6B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CE9F7C" w14:textId="77777777" w:rsidR="002A6BD1" w:rsidRDefault="002A6B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C9120A" w14:textId="77777777" w:rsidR="002A6BD1" w:rsidRDefault="002A6B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C5FA1A" w14:textId="77777777" w:rsidR="002A6BD1" w:rsidRDefault="002A6B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6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188392" w14:textId="77777777" w:rsidR="002A6BD1" w:rsidRDefault="002A6B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A6BD1" w14:paraId="11C9A4CB" w14:textId="77777777" w:rsidTr="00072407">
        <w:trPr>
          <w:trHeight w:val="450"/>
        </w:trPr>
        <w:tc>
          <w:tcPr>
            <w:tcW w:w="15585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2D247" w14:textId="77777777" w:rsidR="002A6BD1" w:rsidRDefault="00F126C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дүниеде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бізге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керегі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бейбітшілік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бақыт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адамдардың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бауырластығы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!" /// "Мир, счастье, братство людей – вот что нужно нам на этом свете!". (Марк Твен)</w:t>
            </w:r>
          </w:p>
        </w:tc>
      </w:tr>
      <w:tr w:rsidR="002A6BD1" w14:paraId="298F39B9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C3BFA8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9C8DEA" w14:textId="77777777" w:rsidR="002A6BD1" w:rsidRPr="003D41CC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77FD037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он(а) наш(а) ... (имя ребенка)!</w:t>
            </w:r>
          </w:p>
          <w:p w14:paraId="407B455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Встал(а) ты рано на заре,</w:t>
            </w:r>
          </w:p>
          <w:p w14:paraId="542136A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Торопился(ась) к детворе.</w:t>
            </w:r>
          </w:p>
          <w:p w14:paraId="1939DEF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птенчики из гнездышка</w:t>
            </w:r>
          </w:p>
          <w:p w14:paraId="5C2C463B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Говорят тебе: "Здравствуй, Солнышко!" (Д. Ахметова)</w:t>
            </w:r>
          </w:p>
        </w:tc>
      </w:tr>
      <w:tr w:rsidR="002A6BD1" w14:paraId="11541FB2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A64472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9CCC3D" w14:textId="72069591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Беседы</w:t>
            </w:r>
            <w:r w:rsid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потребностях детей, умении прислушиваться к ним, о важности бесед во время общения с ребенком.</w:t>
            </w:r>
          </w:p>
        </w:tc>
      </w:tr>
      <w:tr w:rsidR="00072407" w14:paraId="1E230148" w14:textId="77777777" w:rsidTr="00072407">
        <w:tc>
          <w:tcPr>
            <w:tcW w:w="1976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50B9D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AF66691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C98D03" w14:textId="77777777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3378BE" w14:textId="01A4D284" w:rsidR="002A6BD1" w:rsidRPr="003D41CC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Расставление салфетниц </w:t>
            </w: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(раскладывание ложек) на столе.</w:t>
            </w:r>
          </w:p>
          <w:p w14:paraId="55ABE3E5" w14:textId="77777777" w:rsidR="002A6BD1" w:rsidRPr="003D41CC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E529DF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83A591" w14:textId="2B2CC8BA" w:rsidR="002A6BD1" w:rsidRPr="003D41CC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Протирание пыли на игровых полках.</w:t>
            </w:r>
          </w:p>
          <w:p w14:paraId="0F735710" w14:textId="77777777" w:rsidR="002A6BD1" w:rsidRPr="003D41CC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(кгн, ознакомление с окружающим миром)</w:t>
            </w:r>
          </w:p>
          <w:p w14:paraId="56DFBACF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0E784E" w14:textId="701D58F1" w:rsidR="002A6BD1" w:rsidRPr="003D41CC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Кормление рыбок в аквариуме.</w:t>
            </w:r>
          </w:p>
          <w:p w14:paraId="262A31C3" w14:textId="77777777" w:rsidR="002A6BD1" w:rsidRPr="003D41CC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(кгн, ознакомление с окружающим миром)</w:t>
            </w:r>
          </w:p>
          <w:p w14:paraId="3BC3CF1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EDA47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«Экологическое воспитание». Полив </w:t>
            </w: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комнатных растений.</w:t>
            </w:r>
          </w:p>
          <w:p w14:paraId="74CB38A7" w14:textId="77777777" w:rsidR="002A6BD1" w:rsidRPr="003D41CC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3494D3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41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</w:tr>
      <w:tr w:rsidR="00072407" w14:paraId="295ABAEC" w14:textId="77777777" w:rsidTr="00072407">
        <w:tc>
          <w:tcPr>
            <w:tcW w:w="1976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F4EEA3" w14:textId="77777777" w:rsidR="002A6BD1" w:rsidRDefault="002A6B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3C7FF" w14:textId="77777777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C40E1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"Геометрические фигуры".</w:t>
            </w:r>
          </w:p>
          <w:p w14:paraId="1CE1B6E8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(сенсорика, ознакомление с окружающим миром, развитие речи и художественная литература)</w:t>
            </w:r>
          </w:p>
          <w:p w14:paraId="1A329A7B" w14:textId="3A87D9C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построению узоров из геометрических фигур на основе образца; закреплять знания о геометрических фигурах, развивать память, зрительное восприятие, мелкую моторику рук; прививать радость от увиденного результата.</w:t>
            </w:r>
          </w:p>
          <w:p w14:paraId="692E6B4E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игра-упражнение "Что у меня есть?"</w:t>
            </w:r>
          </w:p>
          <w:p w14:paraId="34D7752A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8B6A05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называть выбранный ребенком предмет, игрушку, побуждать говорить предложениями; воспитывать интерес к предметам окружающего мира, их свойствам.</w:t>
            </w:r>
          </w:p>
          <w:p w14:paraId="238530B3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стихотворения.</w:t>
            </w:r>
          </w:p>
          <w:p w14:paraId="47A9F65A" w14:textId="75D64893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E5CC4C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Сопровождать чтение показом картинок, обучать умению слушать художественное произведение без наглядного сопровождения. Предоставлять детям возможность договаривать слова, фразы знакомых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стихотворений. Знакомить с некоторыми видами транспортных средств. Развивать эмоциональную сферу.</w:t>
            </w:r>
          </w:p>
          <w:p w14:paraId="27F68161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А. Барто "Кораблик".</w:t>
            </w:r>
          </w:p>
          <w:p w14:paraId="36CE33B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Матросская шапка,</w:t>
            </w:r>
          </w:p>
          <w:p w14:paraId="1FA2C64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Верёвка в руке,</w:t>
            </w:r>
          </w:p>
          <w:p w14:paraId="429D609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 я кораблик</w:t>
            </w:r>
          </w:p>
          <w:p w14:paraId="2A906A8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быстрой реке.</w:t>
            </w:r>
          </w:p>
          <w:p w14:paraId="0153DB2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скачут лягушки</w:t>
            </w:r>
          </w:p>
          <w:p w14:paraId="090AD7F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мной по пятам,</w:t>
            </w:r>
          </w:p>
          <w:p w14:paraId="000BB0B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просят меня:</w:t>
            </w:r>
          </w:p>
          <w:p w14:paraId="5B87323C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Прокати, капитан!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F1082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Музыкально-ритмическое упражнение "Ходим - </w:t>
            </w: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бегаем".</w:t>
            </w:r>
          </w:p>
          <w:p w14:paraId="2D493FE4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6E24E09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19F2FE2A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одним словом".</w:t>
            </w:r>
          </w:p>
          <w:p w14:paraId="1A0D409D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974991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обобщать предметы по общему признаку, называть группу одним словом;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об окружающем мире, речь, мышление, восприятие.</w:t>
            </w:r>
          </w:p>
          <w:p w14:paraId="77B1381E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Аппликация. Дастархан.</w:t>
            </w:r>
          </w:p>
          <w:p w14:paraId="64C2CAE3" w14:textId="77777777" w:rsidR="002A6BD1" w:rsidRPr="00445971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развитие речи и художественная литература, ознакомление с окружающим миром)</w:t>
            </w:r>
          </w:p>
          <w:p w14:paraId="1FEE4733" w14:textId="6F282836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фланелеграфе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(силуэте юрты) </w:t>
            </w:r>
            <w:r w:rsidR="00445971"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казахского национального орнамента.</w:t>
            </w:r>
          </w:p>
          <w:p w14:paraId="132E361D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Приобщать к национальным традициям казахского народа (приглашение гостей за дастархан). Побуждать обыгрывать поделку. Способствовать усвоению детьми общепринятых морально-нравственных норм и ценностей.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DEAE0E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"Волшебный мешочек".</w:t>
            </w:r>
          </w:p>
          <w:p w14:paraId="6FC83FC7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F126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литература, сенсорика)</w:t>
            </w:r>
          </w:p>
          <w:p w14:paraId="7043965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действий (рассматривание, касание, вращение). Развивать тактильные ощущения, речь.</w:t>
            </w:r>
          </w:p>
          <w:p w14:paraId="2A549E05" w14:textId="77777777" w:rsidR="002A6BD1" w:rsidRPr="0044597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"Поставь окошки домику".</w:t>
            </w:r>
          </w:p>
          <w:p w14:paraId="0B3EF492" w14:textId="77777777" w:rsidR="002A6BD1" w:rsidRPr="00445971" w:rsidRDefault="00F126CE" w:rsidP="0044597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(сенсорика, ознакомление </w:t>
            </w:r>
            <w:r w:rsidRPr="004459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с окружающим миром)</w:t>
            </w:r>
          </w:p>
          <w:p w14:paraId="093934D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находить определенную фигуру определенного цвета и накладывать на схему (окошечки).</w:t>
            </w:r>
          </w:p>
          <w:p w14:paraId="5BA31C3E" w14:textId="77777777" w:rsidR="002A6BD1" w:rsidRPr="0044597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"Это я, это я, это вся моя семья".</w:t>
            </w:r>
          </w:p>
          <w:p w14:paraId="1B7F5576" w14:textId="77777777" w:rsidR="002A6BD1" w:rsidRPr="00445971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FE48A9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4459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детям содержание простых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сюжетных картинок. Предлагать обыгрывать действия (жесты) персонажей.</w:t>
            </w:r>
          </w:p>
        </w:tc>
        <w:tc>
          <w:tcPr>
            <w:tcW w:w="26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366F75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Развивающее упражнение "Завернем конфету в фантик".</w:t>
            </w:r>
          </w:p>
          <w:p w14:paraId="4F5EC347" w14:textId="77777777" w:rsidR="002A6BD1" w:rsidRPr="00F126CE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(сенсорика, ознакомление с окружающим миром)</w:t>
            </w:r>
          </w:p>
          <w:p w14:paraId="01766AA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2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моторики рук, 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72C599D7" w14:textId="77777777" w:rsidR="002A6BD1" w:rsidRPr="0044597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"Выложи сказку "Репка".</w:t>
            </w:r>
          </w:p>
          <w:p w14:paraId="21ABB7A8" w14:textId="77777777" w:rsidR="002A6BD1" w:rsidRPr="00445971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3B166E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сказкам.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Сопровождать чтение показом картинок. Предоставлять детям возможность договаривать слова из сказки с помощью педагога. Побуждать согласовывать существительное с глаголом в форме прошедшего времени. Развивать умение отвечать на вопросы по содержанию картинок. Развивать память, мышление, речь, игровые навыки.</w:t>
            </w:r>
          </w:p>
          <w:p w14:paraId="57C5483D" w14:textId="729B9C98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Разложить карточки-картинки из сказки по порядку. </w:t>
            </w:r>
          </w:p>
          <w:p w14:paraId="019733F7" w14:textId="56D37285" w:rsidR="002A6BD1" w:rsidRPr="0044597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Упражнения по отработке техники лепки. </w:t>
            </w:r>
          </w:p>
          <w:p w14:paraId="20B131EC" w14:textId="77777777" w:rsidR="002A6BD1" w:rsidRPr="00445971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459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48D4DE23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4459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необходимые приемы лепки: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разминать пластилин, отделять куски от крупных частей, объединять их в единое целое, углублять пальцем на поверхности формы. Обучать умению протирать руки влажной тряпкой, размещать готовые изделия на подставке, убирать материалы после работы.</w:t>
            </w:r>
          </w:p>
        </w:tc>
      </w:tr>
      <w:tr w:rsidR="002A6BD1" w14:paraId="7A3BA597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C1B592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5F609A" w14:textId="4DAA62C5" w:rsidR="002A6BD1" w:rsidRPr="00310DA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D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цветами.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10D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1809E77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расставлены, цветы в опущенных руках, внизу (в каждой руке по одному цветку); 1 - поднять руки вперед, над головой, выполнить небольшие махи;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раз.)</w:t>
            </w:r>
          </w:p>
          <w:p w14:paraId="4F025D5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расставлены, цветы в опущенных руках, внизу (в каждой руке по одному цветку); 1 - выставить ногу в сторону, повернуть тело в ту же сторону, выполнить поочередные махи цветами;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3 - повторить движения (1) в другую сторону;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в каждую сторону.)</w:t>
            </w:r>
          </w:p>
          <w:p w14:paraId="28C3653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расставлены, руки на поясе, цветы в согнутых руках, перед собой; 1- полуприсед, поворот в правую сторону (пружинки);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3 - то же упражнение (1) в другую сторону (пружинки);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в каждую сторону.)</w:t>
            </w:r>
          </w:p>
          <w:p w14:paraId="6B0DBE1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вытянуты; цветы в обеих руках, на коленях; 1 - вытянуть руки в стороны, ноги согнуть в коленях;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3-4 раза.)</w:t>
            </w:r>
          </w:p>
          <w:p w14:paraId="0941BE5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расставлены, руки на поясе, цветы в согнутых руках, перед собой. Прыжки на месте 20-30 секунд. Чередовать с дыхательными упражнениями или ходьбой.</w:t>
            </w:r>
          </w:p>
          <w:p w14:paraId="3A30B925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стойка ноги врозь, цветы в опущенных руках, внизу; 1- руки вверх - вдох; 2- руки вниз, выдох. (Повторить 2 раза.)</w:t>
            </w:r>
          </w:p>
        </w:tc>
      </w:tr>
      <w:tr w:rsidR="002A6BD1" w14:paraId="696FEB0D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4C9A4C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3DAD7F" w14:textId="7AFADF4D" w:rsidR="002A6BD1" w:rsidRPr="0035284B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10D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3528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96382" w:rsidRPr="004459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963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A35AE1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столом, есть неторопливо, развивать привычку пользоваться салфеткой, благодарить.</w:t>
            </w:r>
          </w:p>
          <w:p w14:paraId="286470B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3045C7F8" w14:textId="5A8509BF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63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996382" w:rsidRPr="004459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бережно расходовать воду, доедать свою порцию пищи.</w:t>
            </w:r>
          </w:p>
          <w:p w14:paraId="00154F9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4C9BD75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тут плещется вода.</w:t>
            </w:r>
          </w:p>
          <w:p w14:paraId="11A0B28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5CEE5DB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умыться!</w:t>
            </w:r>
          </w:p>
          <w:p w14:paraId="3F8EA39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ладошки,</w:t>
            </w:r>
          </w:p>
          <w:p w14:paraId="5E272E86" w14:textId="3CC83978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r w:rsidR="009963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</w:t>
            </w:r>
            <w:r w:rsidR="00996382">
              <w:rPr>
                <w:rFonts w:ascii="Times New Roman" w:eastAsia="Times New Roman" w:hAnsi="Times New Roman" w:cs="Times New Roman"/>
                <w:sz w:val="24"/>
                <w:szCs w:val="24"/>
              </w:rPr>
              <w:t>ножку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030B3E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понемножку - посмелей,</w:t>
            </w:r>
          </w:p>
          <w:p w14:paraId="0771997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умываться веселей.</w:t>
            </w:r>
          </w:p>
          <w:p w14:paraId="716393C3" w14:textId="292C1BA9" w:rsidR="002A6BD1" w:rsidRDefault="009963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142898ED" w14:textId="76AF58E6" w:rsidR="002A6BD1" w:rsidRDefault="009963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747F83F3" w14:textId="38429B8D" w:rsidR="002A6BD1" w:rsidRDefault="009963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5AF608E5" w14:textId="212E0D08" w:rsidR="002A6BD1" w:rsidRDefault="009963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2BC030B4" w14:textId="1C234A53" w:rsidR="002A6BD1" w:rsidRDefault="009963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0719385E" w14:textId="50307F57" w:rsidR="002A6BD1" w:rsidRDefault="009963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 (Д. Ахметова)</w:t>
            </w:r>
          </w:p>
          <w:p w14:paraId="6D9432DB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</w:tc>
      </w:tr>
      <w:tr w:rsidR="002A6BD1" w14:paraId="6D8CABD8" w14:textId="77777777" w:rsidTr="00072407">
        <w:tc>
          <w:tcPr>
            <w:tcW w:w="1976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99365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организованной деятельности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(далее - ОД)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D97AEC" w14:textId="4B05B905" w:rsidR="00DC02CD" w:rsidRPr="00DC02CD" w:rsidRDefault="00DC02CD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DC02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fldChar w:fldCharType="begin"/>
            </w:r>
            <w:r w:rsidR="00D81E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instrText>HYPERLINK "C:\\Users\\77758\\Downloads\\Детская библиотека: \"О весеннем оживлении, труде человека весной\". Пополнить уголок, библиотеку произведениями для детей, энциклопедиями, иллюстрациями, фотографиями родителей на данную тему.</w:instrText>
            </w:r>
            <w:r w:rsidR="00D81E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cr/>
              <w:instrText>"</w:instrText>
            </w:r>
            <w:r w:rsidR="00D81E32" w:rsidRPr="00DC02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r>
            <w:r w:rsidRPr="00DC02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Pr="00DC02CD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Детская библиотека</w:t>
            </w:r>
            <w:r w:rsidRPr="00DC02CD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  <w:lang w:val="ru-RU"/>
              </w:rPr>
              <w:t>:</w:t>
            </w:r>
            <w:r w:rsidRPr="00DC02CD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"О весеннем оживлении, труде человека весной".</w:t>
            </w:r>
            <w:r w:rsidR="003F3476" w:rsidRPr="00E75A0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3F34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F3476" w:rsidRPr="00DC02CD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пополнить</w:t>
            </w:r>
            <w:r w:rsidRPr="00DC02CD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14D5BF1" w14:textId="77777777" w:rsidR="00DC02CD" w:rsidRPr="00DC02CD" w:rsidRDefault="00DC02CD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DC02CD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«Кюй»:</w:t>
            </w:r>
            <w:r w:rsidRPr="00DC02CD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Шыңырау - Бәзғалам https://kitap.kz/music/2/murat-abugazynyng-oryndauyndagy-kuyler (исполнитель Мурат </w:t>
            </w:r>
            <w:proofErr w:type="spellStart"/>
            <w:r w:rsidRPr="00DC02CD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Абулгазин</w:t>
            </w:r>
            <w:proofErr w:type="spellEnd"/>
            <w:r w:rsidRPr="00DC02CD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).</w:t>
            </w:r>
          </w:p>
          <w:p w14:paraId="7FCD0CD4" w14:textId="77777777" w:rsidR="00DC02CD" w:rsidRPr="00DC02CD" w:rsidRDefault="00DC02CD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DC02CD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Тема: </w:t>
            </w:r>
            <w:r w:rsidRPr="00DC02CD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«Почему нужно помогать другим?» </w:t>
            </w:r>
            <w:r w:rsidRPr="00DC02CD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Цель:</w:t>
            </w:r>
            <w:r w:rsidRPr="00DC02CD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воспитать у детей стремление помогать другим. </w:t>
            </w:r>
            <w:r w:rsidRPr="00DC02CD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Задачи:</w:t>
            </w:r>
            <w:r w:rsidRPr="00DC02CD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показать в игровых </w:t>
            </w:r>
            <w:r w:rsidRPr="00DC02CD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lastRenderedPageBreak/>
              <w:t>ситуациях примеры необходимости помощи нуждающемуся.</w:t>
            </w:r>
          </w:p>
          <w:p w14:paraId="4760F465" w14:textId="787230E0" w:rsidR="002A6BD1" w:rsidRDefault="00DC02C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DC02CD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Поговорить о том, как можно помочь дома, в садике, друзьям. Попросить детей рассказать о случаях помощи персонажей кому-либо.</w:t>
            </w:r>
            <w:r w:rsidRPr="00DC02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</w:p>
        </w:tc>
      </w:tr>
      <w:tr w:rsidR="00072407" w14:paraId="6540D2EB" w14:textId="77777777" w:rsidTr="00072407">
        <w:tc>
          <w:tcPr>
            <w:tcW w:w="1976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A95F8D" w14:textId="77777777" w:rsidR="002A6BD1" w:rsidRDefault="002A6BD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C37539" w14:textId="77777777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74CCBE" w14:textId="0E9F7E5E" w:rsidR="002A6BD1" w:rsidRPr="00741A42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  <w:r w:rsid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0DF8857" w14:textId="77777777" w:rsidR="002A6BD1" w:rsidRPr="00741A42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A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A7E3A0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0786441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солнце золотое!</w:t>
            </w:r>
          </w:p>
          <w:p w14:paraId="44EEFCB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небо голубое!</w:t>
            </w:r>
          </w:p>
          <w:p w14:paraId="1F6315C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вольный ветерок!</w:t>
            </w:r>
          </w:p>
          <w:p w14:paraId="3747972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маленький дружок!</w:t>
            </w:r>
          </w:p>
          <w:p w14:paraId="507EE340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(Дети 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обнимают друг друга)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E0E28C" w14:textId="17BF9ED6" w:rsidR="002A6BD1" w:rsidRPr="00741A42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</w:t>
            </w:r>
            <w:r w:rsid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«Улыбнитесь всем вокруг»</w:t>
            </w:r>
          </w:p>
          <w:p w14:paraId="045FD59A" w14:textId="77777777" w:rsidR="002A6BD1" w:rsidRPr="00741A42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A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B922605" w14:textId="7383A2E2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741A42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60C98D0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Улыбнитесь всем вокруг</w:t>
            </w:r>
          </w:p>
          <w:p w14:paraId="2F34C95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вставайте в круг.</w:t>
            </w:r>
          </w:p>
          <w:p w14:paraId="171C1EF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 ты передавай,</w:t>
            </w:r>
          </w:p>
          <w:p w14:paraId="2CDCAAD8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Имя друга называй.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92F464" w14:textId="77777777" w:rsidR="002A6BD1" w:rsidRPr="00741A42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</w:t>
            </w:r>
          </w:p>
          <w:p w14:paraId="28B66497" w14:textId="59D42DF7" w:rsidR="002A6BD1" w:rsidRPr="00741A42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A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(сенсорика, ознакомление с окружающим миром, развитие речи и </w:t>
            </w:r>
            <w:r w:rsidR="00741A42" w:rsidRPr="00741A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художественная</w:t>
            </w:r>
            <w:r w:rsidRPr="00741A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литература)</w:t>
            </w:r>
          </w:p>
          <w:p w14:paraId="7F7AA784" w14:textId="506CF187" w:rsidR="002A6BD1" w:rsidRPr="00741A42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(сборка и разборка пирамиды). Формировать навыки использования предметов, выполнять задания, опираясь на словесную инструкцию. Сравнивать разнородные предметы по цвету, величине. Развивать координацию движений, мелкой моторики рук, сенсомоторных пространственных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координаций "глаза – руки". Обогащать активный словарь детей существительными, обозначающими названия игрушек.</w:t>
            </w:r>
          </w:p>
        </w:tc>
        <w:tc>
          <w:tcPr>
            <w:tcW w:w="26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79740F" w14:textId="3BF448B4" w:rsidR="002A6BD1" w:rsidRPr="00741A42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16615BB" w14:textId="77777777" w:rsidR="002A6BD1" w:rsidRPr="00741A42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A4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45C55D7" w14:textId="3D0E2D86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A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741A42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3555E7B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солнышко родное!</w:t>
            </w:r>
          </w:p>
          <w:p w14:paraId="3BA6D2F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09F8EB4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навстречу вам откроем</w:t>
            </w:r>
          </w:p>
          <w:p w14:paraId="2D670BEA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Наши теплые ладони.</w:t>
            </w:r>
          </w:p>
        </w:tc>
      </w:tr>
      <w:tr w:rsidR="00072407" w14:paraId="3CC92FEE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E86315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5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2DCAB6" w14:textId="77777777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83A01" w14:textId="77777777" w:rsidR="003D5E32" w:rsidRPr="003D5E32" w:rsidRDefault="003D5E32" w:rsidP="003D5E3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5E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конструированию "Воротца".</w:t>
            </w:r>
          </w:p>
          <w:p w14:paraId="66E62262" w14:textId="77777777" w:rsidR="003D5E32" w:rsidRDefault="003D5E32" w:rsidP="003D5E3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E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знания и закреплять представления детей о свойствах строительного материала, кирпича, бруса, кубиков, призмы; познакомить с принципами постройки "ворот"; формировать представления о воротах возле дома; расширять знания о жизни домашних животных весной; формировать представления месте собаки в жизни человека.</w:t>
            </w:r>
          </w:p>
          <w:p w14:paraId="0BB1CEDC" w14:textId="77777777" w:rsidR="003D5E32" w:rsidRDefault="003D5E32" w:rsidP="003D5E3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Практическое упражнение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самостоятельному конструированию "Ворота".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9E44DD3" w14:textId="090B4961" w:rsidR="002A6BD1" w:rsidRDefault="002A6B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8A7BAE" w14:textId="7418A39E" w:rsidR="002A6BD1" w:rsidRPr="006073F9" w:rsidRDefault="006073F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126CE" w:rsidRPr="006073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 мире одуванчиков".</w:t>
            </w:r>
          </w:p>
          <w:p w14:paraId="19B7AED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073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ходить колонной по одному, бегать врассыпную, разводить руки в стороны, выполнять взмахи правой и левой рукой с цветами в руках; развивать умение бросать мяч вверх и вперед; совершенствовать ходьбу по наклонной доске, умение выстраиваться в шеренгу; развивать чувство равновесия. Укреплять здоровье детей. Закреплять умение детей самостоятельно выполнять ранее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освоенные движения под контролем взрослого. Совершенствовать основные виды движений. Развивать у детей умение играть с педагогом в подвижные игры с несложными движениями; играть в игры на основные движения. Учить выразительности выражать положительные эмоции в двигательной деятельности.</w:t>
            </w:r>
          </w:p>
          <w:p w14:paraId="36BBEFE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"Догони мяч".</w:t>
            </w:r>
          </w:p>
          <w:p w14:paraId="62F07EA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8A7FD6" w14:textId="1F3090F2" w:rsidR="002A6BD1" w:rsidRDefault="0094086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</w:pPr>
            <w:r w:rsidRPr="006073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  <w:r w:rsidR="00160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 </w:t>
            </w:r>
            <w:r w:rsidRPr="006073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408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KZ" w:eastAsia="en-US"/>
                <w14:ligatures w14:val="standardContextual"/>
              </w:rPr>
              <w:t>"Нежные цветы"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</w:p>
          <w:p w14:paraId="6DE7A242" w14:textId="77777777" w:rsidR="0094086A" w:rsidRDefault="0094086A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6073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94086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поддерживать интерес к слушанию музыки. Обучать умению различать характер музыкальных произведений (спокойные и веселые песни, пьесы). Обучать умению петь индивидуально и в группе. Совершенствовать навыки ходьбы и бега, по кругу под музыку. Выполнять простые танцевальные движения с предметами. Обучать групповым и парным танцам в ритме музыкального спектакля. Обучать умению менять </w:t>
            </w:r>
            <w:r w:rsidRPr="0094086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характер движения в соответствии с темпом музыки. Продолжать знакомить детей со звучанием некоторых музыкальных инструментов.</w:t>
            </w:r>
          </w:p>
          <w:p w14:paraId="097ED284" w14:textId="77777777" w:rsidR="00583922" w:rsidRPr="00583922" w:rsidRDefault="00583922" w:rsidP="0058392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"Цветочки".</w:t>
            </w:r>
          </w:p>
          <w:p w14:paraId="615ECDD2" w14:textId="77777777" w:rsidR="00583922" w:rsidRDefault="00583922" w:rsidP="0058392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3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навыки сюжетного рисования; упражнять в проставлении по всей поверхности листа вертикальных коротких линий, проставления с помощью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примакивания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бутонов тюльпанов на концы нарисованных "стволов тюльпанов; формировать первичные знания о весенних цветах, их месте роста в природе; воспитывать любознательность, усердие.</w:t>
            </w:r>
          </w:p>
          <w:p w14:paraId="0D0AD027" w14:textId="77777777" w:rsidR="00583922" w:rsidRDefault="00583922" w:rsidP="0058392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"Цветочки".</w:t>
            </w:r>
          </w:p>
          <w:p w14:paraId="72E019FE" w14:textId="77777777" w:rsidR="00583922" w:rsidRDefault="00583922" w:rsidP="0058392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"Цветы".</w:t>
            </w:r>
          </w:p>
          <w:p w14:paraId="79A53C48" w14:textId="1A521D76" w:rsidR="00583922" w:rsidRPr="0094086A" w:rsidRDefault="00583922" w:rsidP="00583922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"Кому подарю тюльпан".</w:t>
            </w:r>
          </w:p>
        </w:tc>
        <w:tc>
          <w:tcPr>
            <w:tcW w:w="26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2C3027" w14:textId="357A1EAF" w:rsidR="006073F9" w:rsidRPr="006073F9" w:rsidRDefault="006073F9" w:rsidP="006073F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6073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"Подуем на одуванчик".</w:t>
            </w:r>
          </w:p>
          <w:p w14:paraId="6D401F4F" w14:textId="77777777" w:rsidR="006073F9" w:rsidRDefault="006073F9" w:rsidP="006073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073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навык метания мяча двумя руками вверх и вперед (над сеткой); совершенствовать умение бросать в цель; стимулировать дыхательную гимнастику; совершенствовать умение бросать в цель. Укреплять здоровье детей. Закреплять умение детей самостоятельно выполнять ранее освоенные движения под контролем взрослого.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основные виды движений. Развивать у детей умение играть с педагогом в подвижные игры с простым содержанием, несложными движениями; играть в игры на основные движения. Учить выражать положительные эмоции в двигательной деятельности.</w:t>
            </w:r>
          </w:p>
          <w:p w14:paraId="4FFDFD0E" w14:textId="77777777" w:rsidR="006073F9" w:rsidRDefault="006073F9" w:rsidP="006073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"Баскетбол".</w:t>
            </w:r>
          </w:p>
          <w:p w14:paraId="0000E9A0" w14:textId="77777777" w:rsidR="002A6BD1" w:rsidRDefault="006073F9" w:rsidP="006073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"Одуванчик".</w:t>
            </w:r>
          </w:p>
          <w:p w14:paraId="2000332D" w14:textId="77777777" w:rsidR="009D6A04" w:rsidRPr="00567049" w:rsidRDefault="009D6A04" w:rsidP="009D6A0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70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"Наблюдение за одуванчиком".</w:t>
            </w:r>
          </w:p>
          <w:p w14:paraId="42B80F4D" w14:textId="77777777" w:rsidR="009D6A04" w:rsidRDefault="009D6A04" w:rsidP="009D6A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0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одуванчиком; учить наблюдать и замечать особенности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строении цветка, месте его произрастания (траве); формировать представления о лекарственных растениях, пользе в сохранении здоровья человека; развивать внимание, воображение, эмоциональную сферу; воспитывать интерес к изменениям в природе, чувство прекрасного.</w:t>
            </w:r>
          </w:p>
          <w:p w14:paraId="2A2FE187" w14:textId="77777777" w:rsidR="009D6A04" w:rsidRDefault="009D6A04" w:rsidP="009D6A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одуванчиком.</w:t>
            </w:r>
          </w:p>
          <w:p w14:paraId="09EBC8BF" w14:textId="77777777" w:rsidR="009D6A04" w:rsidRDefault="009D6A04" w:rsidP="009D6A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"Цыпленок".</w:t>
            </w:r>
          </w:p>
          <w:p w14:paraId="3580EC8D" w14:textId="77777777" w:rsidR="009D6A04" w:rsidRDefault="009D6A04" w:rsidP="009D6A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"Соберем пазл" (одуванчик).</w:t>
            </w:r>
          </w:p>
          <w:p w14:paraId="2DFFBAA9" w14:textId="77777777" w:rsidR="009D6A04" w:rsidRDefault="009D6A04" w:rsidP="009D6A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"Подуем на одуванчик".</w:t>
            </w:r>
          </w:p>
          <w:p w14:paraId="5306892C" w14:textId="46A8AC47" w:rsidR="009D6A04" w:rsidRDefault="009D6A04" w:rsidP="009D6A0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Рефлексия "Одуванчики на дорожке”.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Ражнение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"Чего нет?".</w:t>
            </w:r>
          </w:p>
        </w:tc>
      </w:tr>
      <w:tr w:rsidR="002A6BD1" w14:paraId="1F95C930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37518F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127AE3" w14:textId="709CAA16" w:rsidR="002A6BD1" w:rsidRPr="006420A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6420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6420A8" w:rsidRPr="005670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E6286" w:rsidRPr="005670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AE628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спокойно садиться за стол, не спеша откусывать, пережевывать пищу, повторять правильные примеры, благодарить; мотивировать, поощрять аккуратный прием пищи.</w:t>
            </w:r>
          </w:p>
          <w:p w14:paraId="5C01207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Фрукты - полезные продукты.</w:t>
            </w:r>
          </w:p>
          <w:p w14:paraId="32486D4C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Бутерброды - для здоровья. (Д. Ахметова)</w:t>
            </w:r>
          </w:p>
        </w:tc>
      </w:tr>
      <w:tr w:rsidR="002A6BD1" w14:paraId="41175EC3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540257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A9CFF4" w14:textId="25CEB8DC" w:rsidR="002A6BD1" w:rsidRPr="006420A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6420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6420A8" w:rsidRPr="005670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6420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6D9BBF4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0B05AF0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 открывается,</w:t>
            </w:r>
          </w:p>
          <w:p w14:paraId="74188E3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 закрывается,</w:t>
            </w:r>
          </w:p>
          <w:p w14:paraId="6D14925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наши детки сами одеваются,</w:t>
            </w:r>
          </w:p>
          <w:p w14:paraId="493E326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Сами обуваются. (Д. Ахметова)</w:t>
            </w:r>
          </w:p>
          <w:p w14:paraId="01129629" w14:textId="152239F9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642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6420A8" w:rsidRPr="00642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6420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420A8" w:rsidRPr="005670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6420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желаниях, отзываться на свое имя.</w:t>
            </w:r>
          </w:p>
        </w:tc>
      </w:tr>
      <w:tr w:rsidR="00072407" w14:paraId="0FD452C2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9B3DB3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5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9ADFAF" w14:textId="77777777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840660" w14:textId="77777777" w:rsidR="002A6BD1" w:rsidRPr="006420A8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состоянием погоды, дождем.</w:t>
            </w:r>
          </w:p>
          <w:p w14:paraId="59F58DDB" w14:textId="77777777" w:rsidR="002A6BD1" w:rsidRPr="006420A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4FE38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 дожде, как явлении природы; показать, что в середины весны дождь теплый, лужи быстрее высыхают;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показать связь явления с солнцем; воспитывать наблюдательность.</w:t>
            </w:r>
          </w:p>
          <w:p w14:paraId="5FD7704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процесс идущего дождя.</w:t>
            </w:r>
          </w:p>
          <w:p w14:paraId="66FB384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Посмотрите. Что это?</w:t>
            </w:r>
          </w:p>
          <w:p w14:paraId="4EAA9F2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дождь?</w:t>
            </w:r>
          </w:p>
          <w:p w14:paraId="02A8B78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Дождь идет, капает, дождь льется.</w:t>
            </w:r>
          </w:p>
          <w:p w14:paraId="1D962C8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Откуда идет дождь?</w:t>
            </w:r>
          </w:p>
          <w:p w14:paraId="2538345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подставить руку под дождь, что мы почувствуем?</w:t>
            </w:r>
          </w:p>
          <w:p w14:paraId="783D5FB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Дождь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вода. Дождя появляется в туче и льет на землю.</w:t>
            </w:r>
          </w:p>
          <w:p w14:paraId="658D2B4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где же бывает солнце, когда льет дождь?</w:t>
            </w:r>
          </w:p>
          <w:p w14:paraId="73C2D15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Солнце прячется за тучки. Когда тучки угонит ветер - солнце засияет снова.</w:t>
            </w:r>
          </w:p>
          <w:p w14:paraId="13E68C9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с солнышком опять</w:t>
            </w:r>
          </w:p>
          <w:p w14:paraId="0EAC528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прятки начали играть.</w:t>
            </w:r>
          </w:p>
          <w:p w14:paraId="03E5C39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Только солнце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спрячется,</w:t>
            </w:r>
          </w:p>
          <w:p w14:paraId="208CDEC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вся расплачется.</w:t>
            </w:r>
          </w:p>
          <w:p w14:paraId="574A71B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как солнышко найдётся,</w:t>
            </w:r>
          </w:p>
          <w:p w14:paraId="5DF9975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Сразу радуга смеётся. (В. Берестов)</w:t>
            </w:r>
          </w:p>
          <w:p w14:paraId="170816FB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"Наши детки выше".</w:t>
            </w:r>
          </w:p>
          <w:p w14:paraId="2C666451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4616E7B" w14:textId="32AFFE18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двигательные навыки, речь, желание выполнять движения в соответствии с текстом; развивать положительные эмоции, умение подражать.</w:t>
            </w:r>
          </w:p>
          <w:p w14:paraId="48D83B86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"Наседка и цыплята".</w:t>
            </w:r>
          </w:p>
          <w:p w14:paraId="2A707187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6C0067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поддерживать умение выполнять движения по сигналу, упражнять в беге в разных направлениях и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4A59D56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5091CAE0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420DD0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быстро действовать по сигналу, развивать ориентировку в пространстве, двигательные навыки.</w:t>
            </w:r>
          </w:p>
          <w:p w14:paraId="5E298EFC" w14:textId="6A5113FA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5F5074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29E7C7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совместные игры; следить за безопасностью.</w:t>
            </w:r>
          </w:p>
          <w:p w14:paraId="1D76E2F3" w14:textId="772432BE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4ED5679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1B43C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детей слышать инструкции, поручения взрослого, собирать игрушки в коробку, тщательно стряхивая с них песок; воспитывать аккуратность, желание трудиться.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36795" w14:textId="0696A0EC" w:rsidR="002A6BD1" w:rsidRPr="006420A8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"Что делает дворник весной?".</w:t>
            </w:r>
          </w:p>
          <w:p w14:paraId="3AA98D81" w14:textId="77777777" w:rsidR="002A6BD1" w:rsidRPr="006420A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A6678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работой дворника, показать работу в конце весны; воспитывать уважение к труду взрослых.</w:t>
            </w:r>
          </w:p>
          <w:p w14:paraId="2BDF765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на то, как чисто на участке.</w:t>
            </w:r>
          </w:p>
          <w:p w14:paraId="36CB096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почему так чисто вокруг? Кто это сделал?</w:t>
            </w:r>
          </w:p>
          <w:p w14:paraId="263541B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Поговорить с детьми о работе дворника в весеннее время года, о необходимости этой работы для людей.</w:t>
            </w:r>
          </w:p>
          <w:p w14:paraId="6426B5E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Для чего он это делает? Какие орудия труда есть у дворника?</w:t>
            </w:r>
          </w:p>
          <w:p w14:paraId="3C1DA0D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Дворник работает большой метлой, лопатой, у него есть ведро, а ещё у него есть большая лейка.</w:t>
            </w:r>
          </w:p>
          <w:p w14:paraId="57AFE88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Встанет дворник на заре,</w:t>
            </w:r>
          </w:p>
          <w:p w14:paraId="1277E15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очистит во дворе</w:t>
            </w:r>
          </w:p>
          <w:p w14:paraId="1C0C110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кусты обрежет сам,</w:t>
            </w:r>
          </w:p>
          <w:p w14:paraId="15F63E9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Красота на радость нам!</w:t>
            </w:r>
          </w:p>
          <w:p w14:paraId="22CCFDA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то, как готовится почва для посадки семян цветов, выполняется посадка; побуждает детей говорить "капает лопатой", "равняет граблей", "делает лунки", "сажает семена".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Затем обращается внимание на полив клумбы:</w:t>
            </w:r>
          </w:p>
          <w:p w14:paraId="2D2BC9B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как дворник берет лейку и начинает поливать клумбы.</w:t>
            </w:r>
          </w:p>
          <w:p w14:paraId="03E6F18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Чем дворник поливает цветы? Зачем он это делает?</w:t>
            </w:r>
          </w:p>
          <w:p w14:paraId="4DCBFB9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Для роста цветов нужна вода. Будет вода, будут расти цветы.</w:t>
            </w:r>
          </w:p>
          <w:p w14:paraId="2580ABC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вместе с дворником двигаются вдоль клумбы.</w:t>
            </w:r>
          </w:p>
          <w:p w14:paraId="5449A5F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льется вода из лейки, быстро или медленно?</w:t>
            </w:r>
          </w:p>
          <w:p w14:paraId="286FC31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Какого цвета вода?</w:t>
            </w:r>
          </w:p>
          <w:p w14:paraId="629B966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Вода прозрачная. Цветы умываются, пьют воду, поднимают головки к солнышку, улыбаются всем.</w:t>
            </w:r>
          </w:p>
          <w:p w14:paraId="6556B5FA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4A9023DE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6BCD2A5" w14:textId="14C8785A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педагогом в подвижные игры с простым содержанием, несложными движениями. Учить передавать простейшие действия некоторых </w:t>
            </w:r>
            <w:r w:rsidR="00E91536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двигаться (бегать), не наталкиваясь друг на друга, действовать по сигналу. Следить за безопасностью. Вызывать чувство радости от совместных действий.</w:t>
            </w:r>
          </w:p>
          <w:p w14:paraId="7484BD2C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серый умывается".</w:t>
            </w:r>
          </w:p>
          <w:p w14:paraId="235A2757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4A3ECE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слушать текст и выполнять движения в соответствии с содержанием, играть по правилам; совершенствовать умения выполнять поскоки на двух ногах; воспитывать дружелюбие.</w:t>
            </w:r>
          </w:p>
          <w:p w14:paraId="6F22BF5D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"Попади в круг".</w:t>
            </w:r>
          </w:p>
          <w:p w14:paraId="231438FD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45FF675" w14:textId="7B8A83D2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метать в цель; ловкость; глазомер.</w:t>
            </w:r>
          </w:p>
          <w:p w14:paraId="307ECC2F" w14:textId="603565AD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B6BED36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708C50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167B2531" w14:textId="77777777" w:rsidR="00E91536" w:rsidRDefault="00E91536" w:rsidP="00E915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D4E75A6" w14:textId="77777777" w:rsidR="00E91536" w:rsidRPr="00E91536" w:rsidRDefault="00E91536" w:rsidP="00E9153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677E4B1" w14:textId="3C9AD788" w:rsidR="00E91536" w:rsidRPr="00294FB6" w:rsidRDefault="00E915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взрослому, слышать, понимать инструкции,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просьбы, складывать сор в специальную емкость; воспитывать целеустремленность.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8D3D5C" w14:textId="77777777" w:rsidR="002A6BD1" w:rsidRPr="006420A8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дождем.</w:t>
            </w:r>
          </w:p>
          <w:p w14:paraId="4577AAD8" w14:textId="77777777" w:rsidR="002A6BD1" w:rsidRPr="006420A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AE1F1B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пасмурной погоде, дождю; развить навыки наблюдения; воспитывать наблюдательность.</w:t>
            </w:r>
          </w:p>
          <w:p w14:paraId="6901F4B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дождь.</w:t>
            </w:r>
          </w:p>
          <w:p w14:paraId="0B15A2B1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Что это? Откуда идет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дождь?</w:t>
            </w:r>
          </w:p>
          <w:p w14:paraId="580F191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тучи в небе.</w:t>
            </w:r>
          </w:p>
          <w:p w14:paraId="5642A1C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Дождь – это природное явление. Там в небе, в облаках собираются капли воды. Когда облака становятся тяжелыми большими, они превращаются в серые тучи, из них льется дождь.</w:t>
            </w:r>
          </w:p>
          <w:p w14:paraId="55455D5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"Дождик".</w:t>
            </w:r>
          </w:p>
          <w:p w14:paraId="611B54E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дождик,</w:t>
            </w:r>
          </w:p>
          <w:p w14:paraId="7094405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ты льёшь?</w:t>
            </w:r>
          </w:p>
          <w:p w14:paraId="0275F69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Поиграть нам не даёшь?</w:t>
            </w:r>
          </w:p>
          <w:p w14:paraId="0281F1B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не дождик — целый дождь! —</w:t>
            </w:r>
          </w:p>
          <w:p w14:paraId="4E230B2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ж ты льёшь,</w:t>
            </w:r>
          </w:p>
          <w:p w14:paraId="316F591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льёшь,</w:t>
            </w:r>
          </w:p>
          <w:p w14:paraId="17BA751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льёшь?</w:t>
            </w:r>
          </w:p>
          <w:p w14:paraId="672ADF1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</w:t>
            </w:r>
          </w:p>
          <w:p w14:paraId="72BDC9E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перестань.</w:t>
            </w:r>
          </w:p>
          <w:p w14:paraId="75F86EF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Скажите, откуда появляется дождь? Откуда льет дождь?</w:t>
            </w:r>
          </w:p>
          <w:p w14:paraId="56C72E0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происходит с землей, растениями после дождя?</w:t>
            </w:r>
          </w:p>
          <w:p w14:paraId="323E03C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Да. Все кругом мокрое. На земле лужи. Правильно.</w:t>
            </w:r>
          </w:p>
          <w:p w14:paraId="1023FAC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растения, трава, деревья, цветы очень ждут дождь. Почему?</w:t>
            </w:r>
          </w:p>
          <w:p w14:paraId="4F5980E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Потому что, чтобы расти, нужна вода и солнце.</w:t>
            </w:r>
          </w:p>
          <w:p w14:paraId="37B4315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Потешка.</w:t>
            </w:r>
          </w:p>
          <w:p w14:paraId="16D561E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дождик, посильней -</w:t>
            </w:r>
          </w:p>
          <w:p w14:paraId="131A5E9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травка зеленей,</w:t>
            </w:r>
          </w:p>
          <w:p w14:paraId="75ACC2F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Вырастут цветочки</w:t>
            </w:r>
          </w:p>
          <w:p w14:paraId="7FC0695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нашем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лужочке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3958F1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дождик, пуще,</w:t>
            </w:r>
          </w:p>
          <w:p w14:paraId="6B9E20A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Расти, трава, гуще.</w:t>
            </w:r>
          </w:p>
          <w:p w14:paraId="4C055763" w14:textId="36D5F04C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друга"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3F63FF1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8FFC54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двигаться по сигналам, бегать врассыпную, не наталкиваясь друг на друга, останавливаться, находить себе пару, выполнять танцевальное движение, кружение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парах; развивать внимание, ориентировку в пространстве, воспитывать дружелюбие.</w:t>
            </w:r>
          </w:p>
          <w:p w14:paraId="45FE3439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"Поймай комара".</w:t>
            </w:r>
          </w:p>
          <w:p w14:paraId="44264660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B66984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согласовывать движения со зрительным сигналом, упражнять детей в прыжках (подпрыгивание на месте).</w:t>
            </w:r>
          </w:p>
          <w:p w14:paraId="0F58F075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топаем ногами".</w:t>
            </w:r>
          </w:p>
          <w:p w14:paraId="620D775E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9A93A3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координацию движений, учить действовать в соответствии с текстом игры.</w:t>
            </w:r>
          </w:p>
          <w:p w14:paraId="5AF455DD" w14:textId="4A2F9594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развитие)</w:t>
            </w:r>
          </w:p>
          <w:p w14:paraId="6A8EF1A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711AE93E" w14:textId="37A8D86F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072EB88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3C28B8F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детей слышать инструкции, поручения взрослого, собирать игрушки в коробку, тщательно стряхивая с них песок; воспитывать аккуратность, желание трудиться.</w:t>
            </w:r>
          </w:p>
        </w:tc>
        <w:tc>
          <w:tcPr>
            <w:tcW w:w="26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70CDE9" w14:textId="607CFEE1" w:rsidR="002A6BD1" w:rsidRPr="006420A8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"Воробьи-воробушки".</w:t>
            </w:r>
          </w:p>
          <w:p w14:paraId="179818C6" w14:textId="77777777" w:rsidR="002A6BD1" w:rsidRPr="006420A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FB0F1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20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жизни птиц поздней весной, к их внешним особенностям, повадкам; знакомить с птицами родного края;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расширить словарный запас детей; воспитывать любовь и бережное отношение к природе; закреплять правила безопасного наблюдения за живыми объектами.</w:t>
            </w:r>
          </w:p>
          <w:p w14:paraId="7A7EB0C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Поговорить с детьми о птицах, которые обитают возле участка.</w:t>
            </w:r>
          </w:p>
          <w:p w14:paraId="6951CBA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воробьи. Их можно часто встретить на улице. Маленькие проворные воробьи звонко чирикают, перелетая с места на место.</w:t>
            </w:r>
          </w:p>
          <w:p w14:paraId="01FF2A4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Чем покрыт воробей?</w:t>
            </w:r>
          </w:p>
          <w:p w14:paraId="3505A06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Воробей покрыт перьями, он птица. Какого цвета его оперение?</w:t>
            </w:r>
          </w:p>
          <w:p w14:paraId="33E6D17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Оперение серого, коричневого цвета.</w:t>
            </w:r>
          </w:p>
          <w:p w14:paraId="38FE37A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звуки издают воробьи?</w:t>
            </w:r>
          </w:p>
          <w:p w14:paraId="0BAA5D8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Они произносят "чив-чив"; воробьи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чирикают.</w:t>
            </w:r>
          </w:p>
          <w:p w14:paraId="21D21B8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Можно ли играть с воробьями?</w:t>
            </w:r>
          </w:p>
          <w:p w14:paraId="1476883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Воробьи любят свободы, у них свои заботы, нельзя ловить воробьев, не поймаешь.</w:t>
            </w:r>
          </w:p>
          <w:p w14:paraId="2255A4F1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Воробьи-воробушки,</w:t>
            </w:r>
          </w:p>
          <w:p w14:paraId="4AA5730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Серенькие пёрышки!</w:t>
            </w:r>
          </w:p>
          <w:p w14:paraId="483B170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Клюйте, клюйте крошки</w:t>
            </w:r>
          </w:p>
          <w:p w14:paraId="1DEF63E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меня с ладошки!</w:t>
            </w:r>
          </w:p>
          <w:p w14:paraId="03D942A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с ладошки не клюют</w:t>
            </w:r>
          </w:p>
          <w:p w14:paraId="40DEEC6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погладить не дают.</w:t>
            </w:r>
          </w:p>
          <w:p w14:paraId="43207FF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бы нам поладить,</w:t>
            </w:r>
          </w:p>
          <w:p w14:paraId="50DAF2D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дались погладить? (С. Егоров)</w:t>
            </w:r>
          </w:p>
          <w:p w14:paraId="7AA1F09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Так чем же питаются воробьи?</w:t>
            </w:r>
          </w:p>
          <w:p w14:paraId="3198120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Они клюют зерна, семечки, крошки, рассыпанные человеком. Воробьев можно кормить: сначала насыпать, затем отойти подальше. Воробьи пугливые. Затем посмотреть, как воробьи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клюют корм.</w:t>
            </w:r>
          </w:p>
          <w:p w14:paraId="5660EE70" w14:textId="77777777" w:rsidR="002A6BD1" w:rsidRPr="007C7CD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7C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"У медведя во бору".</w:t>
            </w:r>
          </w:p>
          <w:p w14:paraId="5FA8196D" w14:textId="77777777" w:rsidR="002A6BD1" w:rsidRPr="007C7CD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C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58AF0DD" w14:textId="4D58BB89" w:rsidR="002A6BD1" w:rsidRDefault="00F126CE" w:rsidP="007C7C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C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E91536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Учить бегать по сигналу в разных направлениях, не наталкиваясь друг на друга. </w:t>
            </w:r>
          </w:p>
          <w:p w14:paraId="7987F48E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6FBDDEE6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21D0C5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прыгать на двух ногах с продвижением вперед, умение действовать по сигналу, упражнять в прыжках в глубину,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места в длину, в быстром беге.</w:t>
            </w:r>
          </w:p>
          <w:p w14:paraId="6B9A0D6E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"Зайка да Петушок".</w:t>
            </w:r>
          </w:p>
          <w:p w14:paraId="10021B3E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BDBCAC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представлять образы героев, имитировать движения, выразительно читать слова в упражнении; развивать положительные эмоции.</w:t>
            </w:r>
          </w:p>
          <w:p w14:paraId="112501E2" w14:textId="122903D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3C5F864" w14:textId="77777777" w:rsidR="002A6BD1" w:rsidRPr="00E9153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11AF81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интересом включаться в совместные игры; следить за безопасностью.</w:t>
            </w:r>
          </w:p>
          <w:p w14:paraId="48BB74C5" w14:textId="77777777" w:rsidR="007C7CDF" w:rsidRDefault="007C7CDF" w:rsidP="007C7C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C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A7B808F" w14:textId="77777777" w:rsidR="007C7CDF" w:rsidRPr="007C7CDF" w:rsidRDefault="007C7CDF" w:rsidP="007C7CD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C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EFFC35E" w14:textId="77777777" w:rsidR="007C7CDF" w:rsidRDefault="007C7CDF" w:rsidP="007C7C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C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6CD7047E" w14:textId="30CA6F42" w:rsidR="007C7CDF" w:rsidRDefault="007C7CD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2A6BD1" w14:paraId="11191C37" w14:textId="77777777" w:rsidTr="00072407">
        <w:tc>
          <w:tcPr>
            <w:tcW w:w="1976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78F0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BAC0C4" w14:textId="15F02018" w:rsidR="002A6BD1" w:rsidRPr="00294FB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94F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294F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94FB6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4A6084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4A60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0A81E8F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34D1E87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73D0470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Обогащать активный словарь детей существительными, обозначающими названия одежды, обуви, предметов личной гигиены,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1D6F2D6C" w14:textId="692D93D3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4F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94FB6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294F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4D2E472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они умелые ручки да ножки.</w:t>
            </w:r>
          </w:p>
          <w:p w14:paraId="036D530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снимают детки одежку.</w:t>
            </w:r>
          </w:p>
          <w:p w14:paraId="1416160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Снимают, складывают,</w:t>
            </w:r>
          </w:p>
          <w:p w14:paraId="2E58852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 радуют. (Д. Ахметова)</w:t>
            </w:r>
          </w:p>
          <w:p w14:paraId="55D4E12E" w14:textId="148CFC5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--Знаем, знаем, да-да-да,</w:t>
            </w:r>
          </w:p>
          <w:p w14:paraId="62CF94A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тут плещется вода.</w:t>
            </w:r>
          </w:p>
          <w:p w14:paraId="5086969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564B38F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умыться!</w:t>
            </w:r>
          </w:p>
          <w:p w14:paraId="1ED4C14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ладошки,</w:t>
            </w:r>
          </w:p>
          <w:p w14:paraId="6307BC6C" w14:textId="0BEC1B60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</w:t>
            </w:r>
            <w:r w:rsidR="00294FB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немножку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AD4703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понемножку - посмелей,</w:t>
            </w:r>
          </w:p>
          <w:p w14:paraId="02E11CC3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умываться веселей.</w:t>
            </w:r>
          </w:p>
        </w:tc>
      </w:tr>
      <w:tr w:rsidR="00072407" w14:paraId="0D284025" w14:textId="77777777" w:rsidTr="00072407">
        <w:tc>
          <w:tcPr>
            <w:tcW w:w="1976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5C2661" w14:textId="77777777" w:rsidR="002A6BD1" w:rsidRDefault="002A6B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390AC9" w14:textId="77777777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5FC006" w14:textId="77777777" w:rsidR="002A6BD1" w:rsidRPr="004A6084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A60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"Найди игрушку".</w:t>
            </w:r>
          </w:p>
          <w:p w14:paraId="10567B74" w14:textId="77777777" w:rsidR="002A6BD1" w:rsidRPr="004A6084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A60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0CAB96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60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  <w:p w14:paraId="5C368678" w14:textId="3EC13132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D18755" w14:textId="77777777" w:rsidR="002A6BD1" w:rsidRPr="004A6084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A60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Играем с игрушками-грузовиками.</w:t>
            </w:r>
          </w:p>
          <w:p w14:paraId="2B418446" w14:textId="77777777" w:rsidR="002A6BD1" w:rsidRPr="004A6084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A60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B7C345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60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объекта. Предоставлять детям возможность договаривать слова, фразы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знакомых стихотворений. Развивать речь, артикуляцию, мышление, внимание.</w:t>
            </w:r>
          </w:p>
          <w:p w14:paraId="19F5161F" w14:textId="14891F9C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5E5696" w14:textId="77777777" w:rsidR="002A6BD1" w:rsidRPr="004A6084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A60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Пальчиковое упражнение "Про дождик".</w:t>
            </w:r>
          </w:p>
          <w:p w14:paraId="402CA297" w14:textId="77777777" w:rsidR="002A6BD1" w:rsidRPr="004A6084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A60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B8D7043" w14:textId="0643C8E4" w:rsidR="002A6BD1" w:rsidRPr="00206D94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60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артикуляцию, слуховое внимание, умение подражать взрослому, делиться положительными эмоциями. Формировать первичные представления о сезонных изменениях в природе: дождь.</w:t>
            </w:r>
          </w:p>
        </w:tc>
        <w:tc>
          <w:tcPr>
            <w:tcW w:w="26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18ADF5" w14:textId="380BFBA1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60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Слушание спокойной детской мелодии.</w:t>
            </w:r>
          </w:p>
          <w:p w14:paraId="49D64DF8" w14:textId="77777777" w:rsidR="002A6BD1" w:rsidRPr="004A6084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A60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3D7A0540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4A60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умение слушать музыку, эмоционально откликаться на ее характер.</w:t>
            </w:r>
          </w:p>
        </w:tc>
      </w:tr>
      <w:tr w:rsidR="002A6BD1" w14:paraId="78901BC0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18163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2CD58C7" w14:textId="1C29CECA" w:rsidR="002A6BD1" w:rsidRPr="00A46A7E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46A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A46A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A46A7E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317FF6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317FF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317FF6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5AD3A50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</w:t>
            </w:r>
          </w:p>
          <w:p w14:paraId="046EFC7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Ну-ка, ну-ка, ну-ка,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ну-ли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30D87C4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 вы, кастрюли!</w:t>
            </w:r>
          </w:p>
          <w:p w14:paraId="7C23C2B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ворчите, не шипите,</w:t>
            </w:r>
          </w:p>
          <w:p w14:paraId="02F114E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75BB036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227F914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накормите.</w:t>
            </w:r>
          </w:p>
          <w:p w14:paraId="12F5BE3E" w14:textId="0F44DFB5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B14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C67476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71C6F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471C6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бережному отношению к пище, побуждать съедать свою порцию.</w:t>
            </w:r>
          </w:p>
        </w:tc>
      </w:tr>
      <w:tr w:rsidR="002A6BD1" w14:paraId="586EE5FC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857CAD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9F7FC0" w14:textId="7B49C454" w:rsidR="002A6BD1" w:rsidRPr="00471C6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34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471C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471C6F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E6286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AE628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023C945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E58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</w:t>
            </w:r>
            <w:proofErr w:type="spellStart"/>
            <w:r w:rsidRPr="00BE58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BE58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BE58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BE58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спи, малыш", Д. Ахметова.</w:t>
            </w:r>
          </w:p>
          <w:p w14:paraId="76E2088C" w14:textId="04079056" w:rsidR="007057B7" w:rsidRPr="007057B7" w:rsidRDefault="007057B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7F60AF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F60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7F60AF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</w:tc>
      </w:tr>
      <w:tr w:rsidR="002A6BD1" w14:paraId="4F79D340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79C997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подъем, оздоровительные процедуры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3785EA" w14:textId="0D42DD16" w:rsidR="002A6BD1" w:rsidRDefault="00770C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r w:rsidR="00FA4D73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FA4D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течение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75193699" w14:textId="77777777" w:rsidR="002A6BD1" w:rsidRPr="00FE02C3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E02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63508E8E" w14:textId="6B3F1A45" w:rsidR="002A6BD1" w:rsidRDefault="008820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E6286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AE628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осуществлять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2479CAE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6F6A00A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50A7960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77FD857E" w14:textId="5EA3EABF" w:rsidR="002A6BD1" w:rsidRDefault="009023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Теплою водою</w:t>
            </w:r>
          </w:p>
          <w:p w14:paraId="53F72E7B" w14:textId="063DB5B5" w:rsidR="002A6BD1" w:rsidRDefault="009023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чисто мою.</w:t>
            </w:r>
          </w:p>
          <w:p w14:paraId="4CBEFA54" w14:textId="2C40A324" w:rsidR="002A6BD1" w:rsidRDefault="009023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Кусочек мыла я возьму</w:t>
            </w:r>
          </w:p>
          <w:p w14:paraId="55963398" w14:textId="0E62CC44" w:rsidR="002A6BD1" w:rsidRDefault="009023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И ладошки им потру.</w:t>
            </w:r>
          </w:p>
          <w:p w14:paraId="648158DC" w14:textId="77777777" w:rsidR="002A6BD1" w:rsidRPr="00674F18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F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"Дай нам, солнышко тепла".</w:t>
            </w:r>
          </w:p>
          <w:p w14:paraId="203FED28" w14:textId="3F241FF7" w:rsidR="002A6BD1" w:rsidRPr="00AE6286" w:rsidRDefault="00AE628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</w:t>
            </w:r>
            <w:r w:rsidR="00C01D7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слова текста и повторять за воспитателем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Вызывать положительные эмоции от игры.</w:t>
            </w:r>
          </w:p>
        </w:tc>
      </w:tr>
      <w:tr w:rsidR="002A6BD1" w14:paraId="4AB258C7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AA0F2D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9838F1" w14:textId="062982D6" w:rsidR="002A6BD1" w:rsidRPr="00E630C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30C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E630C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E630C8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E6286" w:rsidRPr="00E915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AE628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самостоятельного приема пищи, умения правильно держать ложку, наклоняться над тарелкой, есть неторопливо, развивать привычку пользоваться салфеткой, благодарить; мотивировать узнавать и называть известное блюдо; побуждать понимать пожелания приятного аппетита на государственном языке, отвечать словом "Рахмет".</w:t>
            </w:r>
          </w:p>
          <w:p w14:paraId="6DCD63E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7B7F1D9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569E0C6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084FC031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768CBE5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106DEAD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 (Д. Ахметова)</w:t>
            </w:r>
          </w:p>
          <w:p w14:paraId="63D7039C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</w:tc>
      </w:tr>
      <w:tr w:rsidR="00072407" w14:paraId="794EB1E0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04B3B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5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6F6320" w14:textId="77777777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A8ED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STEAM Art </w:t>
            </w:r>
            <w:r w:rsidRPr="00934B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 </w:t>
            </w:r>
            <w:r w:rsidRPr="00934B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«Собери картинку из геометрических фигур».</w:t>
            </w:r>
          </w:p>
          <w:p w14:paraId="17862A71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39633D06" w14:textId="77777777" w:rsidR="002A6BD1" w:rsidRPr="00DF41FE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41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Творческое упражнение по отработке техники рисования "Вот, что у меня получилось".</w:t>
            </w:r>
          </w:p>
          <w:p w14:paraId="2F28CFB2" w14:textId="77777777" w:rsidR="002A6BD1" w:rsidRPr="00DF41FE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41F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4BB4A23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41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дополнять рисунок, нарисованный взрослыми; располагать изображение по всей поверхности листа, рисовать нетрадиционными техниками (оттиски форм; печатание губкой; рисование пальцем (на выбор)). Выполнять определенные правила: правильно сидеть, не мять бумагу, аккуратно выполнять работу.</w:t>
            </w:r>
          </w:p>
          <w:p w14:paraId="2862CC2A" w14:textId="77777777" w:rsidR="002A6BD1" w:rsidRPr="006B7AF3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7A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Сюжетно-ролевая игра </w:t>
            </w:r>
            <w:r w:rsidRPr="006B7A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"Семья".</w:t>
            </w:r>
          </w:p>
          <w:p w14:paraId="713F3435" w14:textId="77777777" w:rsidR="002A6BD1" w:rsidRPr="006B7AF3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B7A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0C2C400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6B7A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Побуждать детей творчески воспроизводить в игре быт семьи, развивать навыки выполнения осмысленных имитационный действий (одевание, кормление, укладывание спать, купание). Создавать условия для проявления умений взаимодействовать в сюжетах с двумя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действующими лицами (мама — дочка). Способствовать самостоятельному использованию освоенных слов в устной речи детей.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E5F975" w14:textId="77777777" w:rsidR="002A6BD1" w:rsidRPr="007D46CE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D4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7D4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"Голоса птиц".</w:t>
            </w:r>
          </w:p>
          <w:p w14:paraId="139FE5F5" w14:textId="77777777" w:rsidR="002A6BD1" w:rsidRPr="007D46CE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D46C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45A39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46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восприятие, мышление, артикуляцию; активизировать первичные знания детей о птицах.</w:t>
            </w:r>
          </w:p>
          <w:p w14:paraId="4513A458" w14:textId="4CCB5A14" w:rsidR="002A6BD1" w:rsidRPr="00A71854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18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"Укладываем куклу в кровать".</w:t>
            </w:r>
          </w:p>
          <w:p w14:paraId="1D949E8F" w14:textId="77777777" w:rsidR="002A6BD1" w:rsidRPr="0019433A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43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939E93" w14:textId="299859BF" w:rsidR="0019433A" w:rsidRDefault="00F126CE" w:rsidP="0019433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943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(рассматривание, касание), конкретных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действий для конкретного объекта (укладывание куклы). Побуждать согласовывать прилагательные с существительными в роде и числе. Прививать детям привычку слушать колыбельные через игру в куклы и пропевая ей колыбельные песни. </w:t>
            </w:r>
          </w:p>
          <w:p w14:paraId="76ADC110" w14:textId="5ED668F3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D46798" w14:textId="77777777" w:rsidR="002A6BD1" w:rsidRPr="00C07485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074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Коммуникативная игра </w:t>
            </w:r>
            <w:r w:rsidRPr="00C074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"Это я и моя семья".</w:t>
            </w:r>
          </w:p>
          <w:p w14:paraId="2996F189" w14:textId="77777777" w:rsidR="002A6BD1" w:rsidRPr="00C07485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0748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EBCDAE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74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Называть свое имя и возраст, имена членов своей семьи (при соответствующем эмоциональном отклике). Формировать уверенность в том, что взрослые любят его так же, как и других детей. Воспитывать эмоциональную отзывчивость. Формировать навыки внимательного отношения к родителям.</w:t>
            </w:r>
          </w:p>
          <w:p w14:paraId="3FD4C069" w14:textId="77777777" w:rsidR="002A6BD1" w:rsidRPr="00B9349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3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"Купание куклы".</w:t>
            </w:r>
          </w:p>
          <w:p w14:paraId="5FE65BC0" w14:textId="77777777" w:rsidR="002A6BD1" w:rsidRPr="00B93491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9349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B9349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35ACC4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3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объединять игры единым сюжетом: сначала куклу надо раздеть, выкупать, одеть, уложить спать; побуждать правильно называть предметы и их назначение. Упражнять в выполнении конкретных действий для конкретного объекта (купание куклы).</w:t>
            </w:r>
          </w:p>
          <w:p w14:paraId="6D5AF550" w14:textId="44802B81" w:rsidR="002A6BD1" w:rsidRDefault="002A6B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81E922" w14:textId="77777777" w:rsidR="002A6BD1" w:rsidRPr="0088653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86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</w:t>
            </w:r>
            <w:proofErr w:type="spellStart"/>
            <w:r w:rsidRPr="00886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имитация"Птички</w:t>
            </w:r>
            <w:proofErr w:type="spellEnd"/>
            <w:r w:rsidRPr="00886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3D9ACEB" w14:textId="77777777" w:rsidR="002A6BD1" w:rsidRPr="0088653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8653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49A22B1C" w14:textId="12DD702E" w:rsidR="002A6BD1" w:rsidRDefault="0088653F" w:rsidP="008865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74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ритмический слух, звуковую культуру; формировать умение произносить художественное слово, радоваться. </w:t>
            </w:r>
          </w:p>
          <w:p w14:paraId="18137883" w14:textId="77777777" w:rsidR="002A6BD1" w:rsidRPr="0088653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86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"Зернышки".</w:t>
            </w:r>
          </w:p>
          <w:p w14:paraId="3E0305CB" w14:textId="77777777" w:rsidR="002A6BD1" w:rsidRPr="0088653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8653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5020C2C" w14:textId="54254AA9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6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действовать по правилам, развивать выносливость. </w:t>
            </w:r>
          </w:p>
          <w:p w14:paraId="46D387D8" w14:textId="77777777" w:rsidR="002A6BD1" w:rsidRPr="004C1A7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1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Лото "Животные и детеныши".</w:t>
            </w:r>
          </w:p>
          <w:p w14:paraId="3C0F5059" w14:textId="77777777" w:rsidR="002A6BD1" w:rsidRPr="004C1A71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1A7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28A28D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</w:tc>
      </w:tr>
      <w:tr w:rsidR="00072407" w14:paraId="35DF5BEB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0AC76C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16D8D" w14:textId="77777777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24829B" w14:textId="77777777" w:rsidR="002A6BD1" w:rsidRPr="00B24B8A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4B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"Птички".</w:t>
            </w:r>
          </w:p>
          <w:p w14:paraId="60B3399E" w14:textId="77777777" w:rsidR="002A6BD1" w:rsidRPr="00B24B8A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24B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56B63CE9" w14:textId="2DB63AAF" w:rsidR="009761AF" w:rsidRDefault="00F126CE" w:rsidP="009761A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B24B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ритмический слух, звуковую культуру; формировать умение произносить художественное слово, радоваться. </w:t>
            </w:r>
          </w:p>
          <w:p w14:paraId="6F96EA35" w14:textId="3CFAB2B5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A3D38A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"Козленок".</w:t>
            </w:r>
          </w:p>
          <w:p w14:paraId="26F71858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706DBF2F" w14:textId="42F60D70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Побуждать детей понимать значение слов в стихотворении, работать пальцами; приучать к подражанию движениям козленка; развивать память, умение радоваться. 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4C5866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"Теленок".</w:t>
            </w:r>
          </w:p>
          <w:p w14:paraId="34E8114E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5ECA56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Сопровождать чтение показом действий. Предоставлять детям возможность договаривать слова, фразы. Развивать слуховое внимание, артикуляцию, положительные эмоции.</w:t>
            </w:r>
          </w:p>
          <w:p w14:paraId="573700EC" w14:textId="746E4E90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2B5086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"Спрячем куклу".</w:t>
            </w:r>
          </w:p>
          <w:p w14:paraId="3CBD0902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3B0F73F5" w14:textId="1C183DE0" w:rsidR="002A6BD1" w:rsidRPr="004F47F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41A6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</w:t>
            </w:r>
            <w:r w:rsidR="0045400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 w:rsidR="004F47F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</w:t>
            </w:r>
            <w:r w:rsidR="004F47F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3B07D0BB" w14:textId="54808B4A" w:rsidR="002A6BD1" w:rsidRPr="004F47F1" w:rsidRDefault="004F47F1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игровые навыки с игрушками, побуждать желание играть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</w:tr>
      <w:tr w:rsidR="002A6BD1" w14:paraId="4924FA2A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D612DF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1014BB" w14:textId="45B0EE60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761AF" w:rsidRPr="00C074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761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10F84891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0049541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 открывается,</w:t>
            </w:r>
          </w:p>
          <w:p w14:paraId="6ADEA96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 закрывается,</w:t>
            </w:r>
          </w:p>
          <w:p w14:paraId="7B1545C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наши детки сами одеваются,</w:t>
            </w:r>
          </w:p>
          <w:p w14:paraId="7A23E00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Сами обуваются. (Д. Ахметова)</w:t>
            </w:r>
          </w:p>
          <w:p w14:paraId="5EDFC211" w14:textId="5299BA18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9761AF"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9761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761AF" w:rsidRPr="00C074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761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желаниях, отзываться на свое имя.</w:t>
            </w:r>
          </w:p>
        </w:tc>
      </w:tr>
      <w:tr w:rsidR="00072407" w14:paraId="73CA202A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9DFDFE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5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25BFDC" w14:textId="77777777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3E1271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"Весенний дождик".</w:t>
            </w:r>
          </w:p>
          <w:p w14:paraId="195669BF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237F0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реалистические представления о явлениях природы, побуждать наблюдать за дождем; воспитывать любознательность.</w:t>
            </w:r>
          </w:p>
          <w:p w14:paraId="23CE1E8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рассказывает, что дожди бывают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разные: проливные, редкие.</w:t>
            </w:r>
          </w:p>
          <w:p w14:paraId="357687E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этого наглядно на опыте с лейками показывает разницу: выполняет полив из большой садовой лейки, затем из детской маленькой.</w:t>
            </w:r>
          </w:p>
          <w:p w14:paraId="1F484E62" w14:textId="706118B0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Посмотрите, когда идет ливень, очень много осадков выливается на землю (садовая лейка); когда идет </w:t>
            </w:r>
            <w:r w:rsidR="009761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сильный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дождь - то мы видим, что капли дождя редкие, маленькие.</w:t>
            </w:r>
          </w:p>
          <w:p w14:paraId="33F3D88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Следующий опыт. В одну лейку можно налить тёплую воду, а в другую — холодную. Дать детям потрогать основание лейки.</w:t>
            </w:r>
          </w:p>
          <w:p w14:paraId="2CC74F9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Вы заметили, какие были лейки, когда вы дотрагивались?</w:t>
            </w:r>
          </w:p>
          <w:p w14:paraId="75465BA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Холодная и теплая. Дожди тоже бывают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холодные и теплые. Холодные весенние дожди опасны для здоровья. Нужно ходить под зонтом.</w:t>
            </w:r>
          </w:p>
          <w:p w14:paraId="27370E2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дождик, что ты льёшь,</w:t>
            </w:r>
          </w:p>
          <w:p w14:paraId="0626CB0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Погулять нам не даёшь!</w:t>
            </w:r>
          </w:p>
          <w:p w14:paraId="1946C13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водою дождевою,</w:t>
            </w:r>
          </w:p>
          <w:p w14:paraId="4A6F9C1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Землю мою, мою, мою</w:t>
            </w:r>
          </w:p>
          <w:p w14:paraId="36C33BC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были завтра утром</w:t>
            </w:r>
          </w:p>
          <w:p w14:paraId="7AD80D1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нарядны и чисты.</w:t>
            </w:r>
          </w:p>
          <w:p w14:paraId="046636C6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604FF83C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6F2F96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внимание, умения бегать по сигналу врассыпную, собираться в одном месте, не наталкиваясь друг на друга;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ориентироваться в пространстве; воспитывать дружелюбие.</w:t>
            </w:r>
          </w:p>
          <w:p w14:paraId="66A1E5BD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серый умывается".</w:t>
            </w:r>
          </w:p>
          <w:p w14:paraId="6BF77CBE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079733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слушать текст и выполнять движения в соответствии с содержанием, играть по правилам; совершенствовать умения выполнять поскоки на двух ногах; воспитывать дружелюбие.</w:t>
            </w:r>
          </w:p>
          <w:p w14:paraId="580448D2" w14:textId="113BC682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76A83A5" w14:textId="77777777" w:rsidR="002A6BD1" w:rsidRPr="00947D4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C49253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72BA2FFE" w14:textId="2219606A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BD02293" w14:textId="77777777" w:rsidR="002A6BD1" w:rsidRPr="00947D4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ACB529F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47D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2D62EB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"Как стали одеваться люди весной?".</w:t>
            </w:r>
          </w:p>
          <w:p w14:paraId="4938C450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1CFFCF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прохожими, формировать представление о сезонной одежде, развивать наблюдательность.</w:t>
            </w:r>
          </w:p>
          <w:p w14:paraId="432869A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спрашивает детей о времени года.</w:t>
            </w:r>
          </w:p>
          <w:p w14:paraId="0069B79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Правильно, сейчас время года весна, и весна уже скоро закончится. Посмотрите на прохожих.</w:t>
            </w:r>
          </w:p>
          <w:p w14:paraId="72B4A46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Напомнить о том, как были одеты прохожие, когда весна наступила, и как одеты прохожие нынче.</w:t>
            </w:r>
          </w:p>
          <w:p w14:paraId="1713ABA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Сейчас прохожие люди и мы одеты не так тепло, у нас нет шуб, валенок, теплых варежек, шарфов.</w:t>
            </w:r>
          </w:p>
          <w:p w14:paraId="68AD22B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мы сейчас надели? А что надели прохожие?</w:t>
            </w:r>
          </w:p>
          <w:p w14:paraId="5519F31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Какого цвета одежда и обувь на прохожих?</w:t>
            </w:r>
          </w:p>
          <w:p w14:paraId="5F908C8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Прохожие, это кто?</w:t>
            </w:r>
          </w:p>
          <w:p w14:paraId="476D087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взрослые. Это мужчины, женщины, дедушки, бабушки, дети. Вот, какие разные прохожие.</w:t>
            </w:r>
          </w:p>
          <w:p w14:paraId="3CE99D4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одежду прохожих, детей. Уточнить, какая на них одежда, теплая или нет.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Почему? Холодно или тепло.</w:t>
            </w:r>
          </w:p>
          <w:p w14:paraId="6942CE6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на улице тепло, и одеваться надо так же по погоде, не полегче. Когда мы меняем одежду на себе, обращая внимание на время года, мы называем ее "сезонная одежда",</w:t>
            </w:r>
          </w:p>
          <w:p w14:paraId="1AA71242" w14:textId="64C78D73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"Гуси</w:t>
            </w:r>
            <w:r w:rsidR="00ED452D"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”.</w:t>
            </w:r>
          </w:p>
          <w:p w14:paraId="167434C9" w14:textId="77777777" w:rsidR="002A6BD1" w:rsidRPr="00ED452D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319CF7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содержанием; совершенствовать бег в сочетании с действиями рук; вы­зывать потребность к подражанию; получать удовольствие от совмест­ных действий.</w:t>
            </w:r>
          </w:p>
          <w:p w14:paraId="5619572E" w14:textId="77777777" w:rsidR="002A6BD1" w:rsidRPr="00947D48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в домике".</w:t>
            </w:r>
          </w:p>
          <w:p w14:paraId="25326E9B" w14:textId="36144B3B" w:rsidR="002A6BD1" w:rsidRPr="00947D4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="00947D48" w:rsidRPr="00947D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воспитание</w:t>
            </w:r>
            <w:r w:rsidRPr="00947D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1ACA038E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двигательную активность детей, развивать быстроту, ловкость; учить ориентироваться в пространстве.</w:t>
            </w:r>
          </w:p>
          <w:p w14:paraId="701A2C54" w14:textId="3A360DBC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947D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7238C80" w14:textId="77777777" w:rsidR="002A6BD1" w:rsidRPr="00947D4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9D1D93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3068D85E" w14:textId="54C6F2FC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1414B4A" w14:textId="77777777" w:rsidR="002A6BD1" w:rsidRPr="00947D48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1AB131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7D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помогать взрослым. Приучать детей к выполнению простейших трудовых действий по сбору игрушек и оборудования.</w:t>
            </w:r>
          </w:p>
          <w:p w14:paraId="472AD237" w14:textId="77777777" w:rsidR="00ED452D" w:rsidRDefault="00ED452D" w:rsidP="00ED45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50CF748D" w14:textId="77777777" w:rsidR="00ED452D" w:rsidRPr="00ED452D" w:rsidRDefault="00ED452D" w:rsidP="00ED452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0F2381E" w14:textId="690A72A5" w:rsidR="00ED452D" w:rsidRPr="004F47F1" w:rsidRDefault="00ED45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наводить порядок в песочнице для игры, вызывать устойчивое внимание к поручениям взрослого; воспитывать желание сообща доводить начатое до конца.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5F8F64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Наблюдения за тополем в конце весны.</w:t>
            </w:r>
          </w:p>
          <w:p w14:paraId="580CEDE2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0ED46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тополе в конце весны; побуждать участвовать в наблюдении за деревом, особенностями его роста, цветения; воспитывать любовь к природе.</w:t>
            </w:r>
          </w:p>
          <w:p w14:paraId="6AF6B94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найти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тополь. Если дети сразу не справляются с заданием, можно показать два дерева (контрастных: ель и тополь), спросить:</w:t>
            </w:r>
          </w:p>
          <w:p w14:paraId="162E8E1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какое же из этих деревьев тополь?</w:t>
            </w:r>
          </w:p>
          <w:p w14:paraId="130D18A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тополя?</w:t>
            </w:r>
          </w:p>
          <w:p w14:paraId="787705B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тополя есть кора, ветки, листья. Молодцы.</w:t>
            </w:r>
          </w:p>
          <w:p w14:paraId="0923624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они на ощупь, по цвету?</w:t>
            </w:r>
          </w:p>
          <w:p w14:paraId="2D7CF53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ощупь ствол шершавый, не гладкий, серого цвета; листья гладкие, зеленого цвета.</w:t>
            </w:r>
          </w:p>
          <w:p w14:paraId="2DD7E8C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еще есть на ветках? Посмотрите на ветки. Что это?</w:t>
            </w:r>
          </w:p>
          <w:p w14:paraId="4F0A74D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Почки тополя по форме удлиненные, с заостренными концами; пахучие, клейкие на ощупь. Листья тополя по форме похожи на большие сердечки.</w:t>
            </w:r>
          </w:p>
          <w:p w14:paraId="5F31EFD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свисает с веток?</w:t>
            </w:r>
          </w:p>
          <w:p w14:paraId="19CAF5B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Это сережки тополя.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 там в них?</w:t>
            </w:r>
          </w:p>
          <w:p w14:paraId="1A41CC9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вскрывает сережки.</w:t>
            </w:r>
          </w:p>
          <w:p w14:paraId="6953A06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Там тополиный пух; а в пухе - семена тополя.</w:t>
            </w:r>
          </w:p>
          <w:p w14:paraId="483CF1B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Тополь, тополь, тополек,</w:t>
            </w:r>
          </w:p>
          <w:p w14:paraId="651308E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Распуши свой стебелек,</w:t>
            </w:r>
          </w:p>
          <w:p w14:paraId="264A2C1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Раскрывай-ка почки,</w:t>
            </w:r>
          </w:p>
          <w:p w14:paraId="068A267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Выпусти листочки. (Д. Ахметова)</w:t>
            </w:r>
          </w:p>
          <w:p w14:paraId="7CF2F20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тополь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хвойное растение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Или лиственное? Почему?</w:t>
            </w:r>
          </w:p>
          <w:p w14:paraId="0F3C035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Тополь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лиственное дерево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потому что на ветках нет иголок, там листья.</w:t>
            </w:r>
          </w:p>
          <w:p w14:paraId="5468ADC1" w14:textId="63AD4270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Нельзя вырубать тополь, тополь хорошо очищает воздух от вредных газов.</w:t>
            </w:r>
          </w:p>
          <w:p w14:paraId="4EDE974F" w14:textId="77777777" w:rsidR="002A6BD1" w:rsidRPr="00ED452D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дереву".</w:t>
            </w:r>
          </w:p>
          <w:p w14:paraId="4C5F9581" w14:textId="77777777" w:rsidR="002A6BD1" w:rsidRPr="00ED452D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9F74D9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запоминать названия деревьев, различать их по внешним признакам; развивать ориентировку в пространстве, умение бегать в одном направлении по сигналу; воспитывать любовь к растениям.</w:t>
            </w:r>
          </w:p>
          <w:p w14:paraId="2A727044" w14:textId="77777777" w:rsidR="002A6BD1" w:rsidRPr="00ED452D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0349A484" w14:textId="77777777" w:rsidR="002A6BD1" w:rsidRPr="00ED452D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9480729" w14:textId="1F48C98F" w:rsidR="002A6BD1" w:rsidRPr="00ED452D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прыгать на двух ногах с продвижением вперёд. Действовать по сигналу, упражнять в прыжках в глубину, с места в длину, в быстром беге.</w:t>
            </w:r>
          </w:p>
          <w:p w14:paraId="7B4773B4" w14:textId="2463AF4C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F2EA8FD" w14:textId="77777777" w:rsidR="002A6BD1" w:rsidRPr="00ED452D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C15E1A1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 навыки, поддерживать проявления 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26F1EE92" w14:textId="4B64103A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A5A1B73" w14:textId="77777777" w:rsidR="002A6BD1" w:rsidRPr="00ED452D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DDBDE65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FBDCE" w14:textId="6E84FB30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божьей коровкой.</w:t>
            </w:r>
          </w:p>
          <w:p w14:paraId="46515E01" w14:textId="77777777" w:rsidR="002A6BD1" w:rsidRPr="009761AF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9021D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61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представление детей о насекомых. Формировать знание детей о божьей коровке: цвет, форма, образ жизни. Повторить правила безопасного наблюдения за живыми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объектами.</w:t>
            </w:r>
          </w:p>
          <w:p w14:paraId="466FB21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детям, при помощи лупы, рассмотреть божью коровку.</w:t>
            </w:r>
          </w:p>
          <w:p w14:paraId="460EF20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ползёт по ладошке? Что у неё есть?</w:t>
            </w:r>
          </w:p>
          <w:p w14:paraId="46686ED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божья коровка. У неё крохотные ножки-паутинки, трещинка на спинке, крапинки.</w:t>
            </w:r>
          </w:p>
          <w:p w14:paraId="2F719FC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Какого цвета божья коровка? Какого цвета крапинки? Сколько их?</w:t>
            </w:r>
          </w:p>
          <w:p w14:paraId="350A5A9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ползает божья коровка?</w:t>
            </w:r>
          </w:p>
          <w:p w14:paraId="69417A5D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Медленно.</w:t>
            </w:r>
          </w:p>
          <w:p w14:paraId="10002E22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Чуть прикоснуться к насекомому травинкой.</w:t>
            </w:r>
          </w:p>
          <w:p w14:paraId="71F69AD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произошло?</w:t>
            </w:r>
          </w:p>
          <w:p w14:paraId="1C9F887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Надолго замерла крошка, испугалась. У неё нет ни ногтей, ни зубов, а врагов много.</w:t>
            </w:r>
          </w:p>
          <w:p w14:paraId="2F4427C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Какую пользу приносит эта маленькая красавица? Не знаете?</w:t>
            </w:r>
          </w:p>
          <w:p w14:paraId="64B8087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Уточнить, что хищник –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это всякое животное (крупное или мелкое), которое питается другими животными. Божья коровка поедает тлю, этим спасает растения от гибели.</w:t>
            </w:r>
          </w:p>
          <w:p w14:paraId="0329960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Божья коровка, улети на небо,</w:t>
            </w:r>
          </w:p>
          <w:p w14:paraId="6D6D210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твои детки кушают конфетки,</w:t>
            </w:r>
          </w:p>
          <w:p w14:paraId="0E98A98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по одной, а тебе ни одной!</w:t>
            </w:r>
          </w:p>
          <w:p w14:paraId="3379A1DA" w14:textId="77777777" w:rsidR="002A6BD1" w:rsidRPr="00C733AB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733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733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"Косолапые мишутки".</w:t>
            </w:r>
          </w:p>
          <w:p w14:paraId="5C43093A" w14:textId="77777777" w:rsidR="002A6BD1" w:rsidRPr="00C733AB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733A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2C5D88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3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речь, желание подражать движениям животных, пропевать песенку о мишутках; развивать положительные эмоции.</w:t>
            </w:r>
          </w:p>
          <w:p w14:paraId="22DBFAD4" w14:textId="77777777" w:rsidR="002A6BD1" w:rsidRPr="00C733AB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733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"Пчелки и медведь".</w:t>
            </w:r>
          </w:p>
          <w:p w14:paraId="6C324D09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r w:rsidRPr="00C733A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физическое воспитание)</w:t>
            </w:r>
          </w:p>
          <w:p w14:paraId="60C2510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3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развивать вестибулярный аппарат, внимание, координацию движений, умение двигаться по сигналу, бегать, не наталкиваясь друг на друга; побуждать двигаться по всей площадке; вызывать положительные эмоции.</w:t>
            </w:r>
          </w:p>
          <w:p w14:paraId="7B57C6F4" w14:textId="77777777" w:rsidR="002A6BD1" w:rsidRPr="00C733AB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733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"Муравьишки".</w:t>
            </w:r>
          </w:p>
          <w:p w14:paraId="71786C1C" w14:textId="77777777" w:rsidR="002A6BD1" w:rsidRDefault="00F126CE" w:rsidP="00C733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3A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3D8568C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3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в колонне по одному, по прямой и чуть меняя направление, следуя за взрослым и товарищами; развивать вестибулярный аппарат.</w:t>
            </w:r>
          </w:p>
          <w:p w14:paraId="126B6CE4" w14:textId="2E4F4F5A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</w:t>
            </w: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выносными игрушками</w:t>
            </w:r>
            <w:r w:rsid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E3D2CE3" w14:textId="77777777" w:rsidR="002A6BD1" w:rsidRPr="00ED452D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BEFD3E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52236169" w14:textId="29435814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25CCDE4" w14:textId="77777777" w:rsidR="002A6BD1" w:rsidRPr="00ED452D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452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D536804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простейших трудовых действий по сбору игрушек и оборудования.</w:t>
            </w:r>
          </w:p>
        </w:tc>
      </w:tr>
      <w:tr w:rsidR="002A6BD1" w14:paraId="496448A0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40ECBC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5A92AA" w14:textId="4DC4FB21" w:rsidR="002A6BD1" w:rsidRPr="00841680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416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8416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841680"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841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3DB9585A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A7F514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4628A965" w14:textId="565BAD15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1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841680"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20F763C8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они умелые ручки да ножки.</w:t>
            </w:r>
          </w:p>
          <w:p w14:paraId="4DBBAC3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снимают детки одежку.</w:t>
            </w:r>
          </w:p>
          <w:p w14:paraId="33C9F16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Снимают, складывают,</w:t>
            </w:r>
          </w:p>
          <w:p w14:paraId="653DC956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 радуют. (Д. Ахметова)</w:t>
            </w:r>
          </w:p>
          <w:p w14:paraId="5C6CF71A" w14:textId="160BF10C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--Знаем, знаем, да-да-да,</w:t>
            </w:r>
          </w:p>
          <w:p w14:paraId="5B509329" w14:textId="4A34F873" w:rsidR="002A6BD1" w:rsidRDefault="00841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тут плещется вода.</w:t>
            </w:r>
          </w:p>
          <w:p w14:paraId="3D2A6941" w14:textId="3BCADEC7" w:rsidR="002A6BD1" w:rsidRDefault="00841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1F14C8E5" w14:textId="51CCE3AF" w:rsidR="002A6BD1" w:rsidRDefault="00841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умыться!</w:t>
            </w:r>
          </w:p>
          <w:p w14:paraId="7B6BAA57" w14:textId="0079FB39" w:rsidR="002A6BD1" w:rsidRDefault="00841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Лейся на ладошки,</w:t>
            </w:r>
          </w:p>
          <w:p w14:paraId="6C72D1CD" w14:textId="17329C94" w:rsidR="002A6BD1" w:rsidRDefault="00841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По-нем-нож-ку,</w:t>
            </w:r>
          </w:p>
          <w:p w14:paraId="0BE78B9A" w14:textId="103B25EF" w:rsidR="002A6BD1" w:rsidRDefault="00841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понемножку - посмелей,</w:t>
            </w:r>
          </w:p>
          <w:p w14:paraId="4CE35C99" w14:textId="287B8529" w:rsidR="002A6BD1" w:rsidRPr="00841680" w:rsidRDefault="00841680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F126CE"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умываться веселей.</w:t>
            </w:r>
          </w:p>
        </w:tc>
      </w:tr>
      <w:tr w:rsidR="002A6BD1" w14:paraId="755137F2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43034F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4AF4618" w14:textId="2C2263D8" w:rsidR="002A6BD1" w:rsidRPr="00A0187E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018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A018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A0187E"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A018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A0187E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7320D34B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И. Токмакова</w:t>
            </w:r>
          </w:p>
          <w:p w14:paraId="4D56D68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Ну-ка, ну-ка, ну-ка, ну-ли!</w:t>
            </w:r>
          </w:p>
          <w:p w14:paraId="17703995" w14:textId="6A1E0E3E" w:rsidR="002A6BD1" w:rsidRPr="00A0187E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 вы, кастрюли!</w:t>
            </w:r>
            <w:r w:rsidR="00A0187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   </w:t>
            </w:r>
          </w:p>
          <w:p w14:paraId="475DC260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ворчите, не шипите,</w:t>
            </w:r>
          </w:p>
          <w:p w14:paraId="72F6AE05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7C7EEB27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2C102264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накормите.</w:t>
            </w:r>
          </w:p>
          <w:p w14:paraId="02042D79" w14:textId="304749A1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A018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0187E"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A018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2A6BD1" w14:paraId="2C535AFC" w14:textId="77777777" w:rsidTr="00072407">
        <w:tc>
          <w:tcPr>
            <w:tcW w:w="1976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DC399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D51DD1" w14:textId="6D93DD4F" w:rsidR="002A6BD1" w:rsidRPr="00031470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</w:t>
            </w:r>
            <w:r w:rsidR="000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31470"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 музыкального слуха, чувства ритма, навыков слушания </w:t>
            </w:r>
            <w:r w:rsidR="00031470">
              <w:rPr>
                <w:rFonts w:ascii="Times New Roman" w:eastAsia="Times New Roman" w:hAnsi="Times New Roman" w:cs="Times New Roman"/>
                <w:sz w:val="24"/>
                <w:szCs w:val="24"/>
              </w:rPr>
              <w:t>муз. произведения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игры на инструменте.</w:t>
            </w:r>
            <w:r w:rsidR="0003147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0314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06E5B49E" w14:textId="3688D1B4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к произведениям: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Чуковский К. "Айболит", казахская народная сказка "Девочка Макта и кошка", потешки "Петушок-петушок", "Привяжу я козлика"; </w:t>
            </w:r>
            <w:r w:rsidR="00031470" w:rsidRPr="00ED45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03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соотносить картинки с текстом, побуждать комментировать увиденное простыми предложениями, фразами; вызывать положительные эмоции.</w:t>
            </w:r>
          </w:p>
          <w:p w14:paraId="354ED522" w14:textId="77777777" w:rsidR="002A6BD1" w:rsidRPr="00031470" w:rsidRDefault="00F126CE">
            <w:pPr>
              <w:widowControl w:val="0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000314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</w:tc>
      </w:tr>
      <w:tr w:rsidR="00072407" w14:paraId="3684ACB0" w14:textId="77777777" w:rsidTr="00072407">
        <w:tc>
          <w:tcPr>
            <w:tcW w:w="1976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D64307" w14:textId="77777777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D60FF9" w14:textId="77777777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2FB8A6" w14:textId="77777777" w:rsidR="002A6BD1" w:rsidRPr="002437F0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3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Игровая ситуация "Овощной магазин".</w:t>
            </w:r>
          </w:p>
          <w:p w14:paraId="1ECB6F14" w14:textId="77777777" w:rsidR="002A6BD1" w:rsidRPr="002437F0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37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D7123A3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3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речь, коммуникативные навыки, создавать позитивный настрой на освоение предстоящей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темы.</w:t>
            </w: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711398" w14:textId="77777777" w:rsidR="002A6BD1" w:rsidRPr="002437F0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3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игра-упражнение "Что у меня есть?"</w:t>
            </w:r>
          </w:p>
          <w:p w14:paraId="25099BB1" w14:textId="77777777" w:rsidR="002A6BD1" w:rsidRPr="002437F0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37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CA6974F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3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называть выбранный ребенком предмет, игрушку, побуждать говорить предложениями;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интерес к предметам окружающего мира, их свойствам.</w:t>
            </w:r>
          </w:p>
          <w:p w14:paraId="28661AE9" w14:textId="3D24F3A4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2326D2" w14:textId="77777777" w:rsidR="002A6BD1" w:rsidRPr="002437F0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3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"Накорми куклу".</w:t>
            </w:r>
          </w:p>
          <w:p w14:paraId="0F953FC0" w14:textId="77777777" w:rsidR="002A6BD1" w:rsidRPr="002437F0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37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10579185" w14:textId="5FBD329F" w:rsidR="002A6BD1" w:rsidRPr="00BE67A6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3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(кормление куклы). Обогащать активный словарь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существительными, обозначающими названия посуды. Развивать игровые навыки с игрушками, побуждать желание играть по оговоренному сюжету, умения использовать посуду по назначению. Формировать элементарные навыки поведения за столом. Воспитывать культуру поведения во время еды за столом.</w:t>
            </w:r>
          </w:p>
        </w:tc>
        <w:tc>
          <w:tcPr>
            <w:tcW w:w="2696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7643B5" w14:textId="77777777" w:rsidR="002A6BD1" w:rsidRPr="00BE67A6" w:rsidRDefault="00F126C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E67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"Найди игрушку".</w:t>
            </w:r>
          </w:p>
          <w:p w14:paraId="7610268E" w14:textId="77777777" w:rsidR="002A6BD1" w:rsidRPr="00BE67A6" w:rsidRDefault="00F126C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E67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4A41171" w14:textId="77777777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67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  <w:p w14:paraId="053DFFA2" w14:textId="784BEFB9" w:rsidR="002A6BD1" w:rsidRDefault="002A6BD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2A6BD1" w14:paraId="013202ED" w14:textId="77777777" w:rsidTr="00072407">
        <w:tc>
          <w:tcPr>
            <w:tcW w:w="1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E1B6AE" w14:textId="7777777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609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29E369" w14:textId="2333CE74" w:rsidR="002A6BD1" w:rsidRDefault="00F126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60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Консультации</w:t>
            </w:r>
            <w:r w:rsidR="0003608C" w:rsidRPr="000360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"Особенности умственного развития 2-3-летнего ребенка", "Что должен знать и уметь рассказать о себе 2-3-летний ребенок?".</w:t>
            </w:r>
          </w:p>
          <w:p w14:paraId="420627CF" w14:textId="1583FF07" w:rsidR="002A6BD1" w:rsidRDefault="00F126C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0360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</w:t>
            </w:r>
            <w:r w:rsidR="000360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0360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сажаем огород", "Мы сажаем саженцы". Фотоотчет с мероприятий.</w:t>
            </w:r>
          </w:p>
        </w:tc>
      </w:tr>
    </w:tbl>
    <w:p w14:paraId="76A6DF96" w14:textId="77777777" w:rsidR="002A6BD1" w:rsidRDefault="002A6BD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A6BD1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F0CB1D4C-34BB-4ACB-A5B9-C95574F62664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82B159D0-3D40-4926-BCDC-0EF5A2E86B5A}"/>
    <w:embedItalic r:id="rId3" w:fontKey="{085FA1A1-599B-463D-BC24-CFE9165CC9F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803403E0-1806-42C6-A56D-1BC8696E4AB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6BD1"/>
    <w:rsid w:val="00031470"/>
    <w:rsid w:val="0003608C"/>
    <w:rsid w:val="00040DEF"/>
    <w:rsid w:val="00041FBE"/>
    <w:rsid w:val="00047E58"/>
    <w:rsid w:val="000668FB"/>
    <w:rsid w:val="00072407"/>
    <w:rsid w:val="00121A48"/>
    <w:rsid w:val="00160486"/>
    <w:rsid w:val="00176928"/>
    <w:rsid w:val="001771EA"/>
    <w:rsid w:val="0019433A"/>
    <w:rsid w:val="001B6214"/>
    <w:rsid w:val="001D553A"/>
    <w:rsid w:val="002015F6"/>
    <w:rsid w:val="00206D94"/>
    <w:rsid w:val="002437F0"/>
    <w:rsid w:val="00294FB6"/>
    <w:rsid w:val="002A6BD1"/>
    <w:rsid w:val="00310DA8"/>
    <w:rsid w:val="00317FF6"/>
    <w:rsid w:val="00341A6F"/>
    <w:rsid w:val="00341C0B"/>
    <w:rsid w:val="0035284B"/>
    <w:rsid w:val="003D41CC"/>
    <w:rsid w:val="003D5E32"/>
    <w:rsid w:val="003E2256"/>
    <w:rsid w:val="003F3476"/>
    <w:rsid w:val="00420C4E"/>
    <w:rsid w:val="00445971"/>
    <w:rsid w:val="0045400E"/>
    <w:rsid w:val="00471C6F"/>
    <w:rsid w:val="004A19ED"/>
    <w:rsid w:val="004A6084"/>
    <w:rsid w:val="004C1A71"/>
    <w:rsid w:val="004F47F1"/>
    <w:rsid w:val="00583922"/>
    <w:rsid w:val="006073F9"/>
    <w:rsid w:val="006342A1"/>
    <w:rsid w:val="006420A8"/>
    <w:rsid w:val="00674F18"/>
    <w:rsid w:val="006B7AF3"/>
    <w:rsid w:val="00700B00"/>
    <w:rsid w:val="007057B7"/>
    <w:rsid w:val="00741A42"/>
    <w:rsid w:val="00770CA4"/>
    <w:rsid w:val="007B1464"/>
    <w:rsid w:val="007C7CDF"/>
    <w:rsid w:val="007D46CE"/>
    <w:rsid w:val="007F60AF"/>
    <w:rsid w:val="00841680"/>
    <w:rsid w:val="00882058"/>
    <w:rsid w:val="00883734"/>
    <w:rsid w:val="0088653F"/>
    <w:rsid w:val="00902394"/>
    <w:rsid w:val="00934B97"/>
    <w:rsid w:val="0094086A"/>
    <w:rsid w:val="00947D48"/>
    <w:rsid w:val="00973EE6"/>
    <w:rsid w:val="009761AF"/>
    <w:rsid w:val="0099127D"/>
    <w:rsid w:val="00996382"/>
    <w:rsid w:val="009A3CEB"/>
    <w:rsid w:val="009C01BE"/>
    <w:rsid w:val="009D6A04"/>
    <w:rsid w:val="009F6B10"/>
    <w:rsid w:val="00A0187E"/>
    <w:rsid w:val="00A46A7E"/>
    <w:rsid w:val="00A71854"/>
    <w:rsid w:val="00A7728D"/>
    <w:rsid w:val="00A774A3"/>
    <w:rsid w:val="00AA7551"/>
    <w:rsid w:val="00AE6286"/>
    <w:rsid w:val="00B24B8A"/>
    <w:rsid w:val="00B93491"/>
    <w:rsid w:val="00BE58F7"/>
    <w:rsid w:val="00BE67A6"/>
    <w:rsid w:val="00C01D70"/>
    <w:rsid w:val="00C07485"/>
    <w:rsid w:val="00C67476"/>
    <w:rsid w:val="00C733AB"/>
    <w:rsid w:val="00C83C7E"/>
    <w:rsid w:val="00D81E32"/>
    <w:rsid w:val="00D8709D"/>
    <w:rsid w:val="00DB32A7"/>
    <w:rsid w:val="00DC02CD"/>
    <w:rsid w:val="00DC1C1C"/>
    <w:rsid w:val="00DF41FE"/>
    <w:rsid w:val="00E630C8"/>
    <w:rsid w:val="00E91536"/>
    <w:rsid w:val="00EB34B3"/>
    <w:rsid w:val="00ED452D"/>
    <w:rsid w:val="00F126CE"/>
    <w:rsid w:val="00FA1E7D"/>
    <w:rsid w:val="00FA4D73"/>
    <w:rsid w:val="00FC2461"/>
    <w:rsid w:val="00FE0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EB8612"/>
  <w15:docId w15:val="{3B7E91CA-F716-4AE9-9960-879944219B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Hyperlink"/>
    <w:basedOn w:val="a0"/>
    <w:uiPriority w:val="99"/>
    <w:unhideWhenUsed/>
    <w:rsid w:val="00DC02CD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DC02CD"/>
    <w:rPr>
      <w:color w:val="605E5C"/>
      <w:shd w:val="clear" w:color="auto" w:fill="E1DFDD"/>
    </w:rPr>
  </w:style>
  <w:style w:type="character" w:styleId="a8">
    <w:name w:val="annotation reference"/>
    <w:basedOn w:val="a0"/>
    <w:uiPriority w:val="99"/>
    <w:semiHidden/>
    <w:unhideWhenUsed/>
    <w:rsid w:val="00AA7551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AA7551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AA7551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AA7551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AA7551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AA7551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AA755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30</Pages>
  <Words>7835</Words>
  <Characters>44661</Characters>
  <Application>Microsoft Office Word</Application>
  <DocSecurity>0</DocSecurity>
  <Lines>372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2026-05-18T10:37:00Z</dcterms:created>
  <dcterms:modified xsi:type="dcterms:W3CDTF">2026-05-18T10:37:00Z</dcterms:modified>
</cp:coreProperties>
</file>